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73" w:rsidRPr="00624073" w:rsidRDefault="00624073" w:rsidP="00624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4073">
        <w:rPr>
          <w:rFonts w:ascii="Times New Roman" w:eastAsia="Calibri" w:hAnsi="Times New Roman" w:cs="Times New Roman"/>
          <w:sz w:val="24"/>
          <w:szCs w:val="24"/>
        </w:rPr>
        <w:t>Краевое государственное казенное общеобразовательное учреждение, реализующее адаптированные основные общеобразовательные программы «Школа-интернат № 11»</w:t>
      </w:r>
    </w:p>
    <w:p w:rsidR="00624073" w:rsidRPr="00624073" w:rsidRDefault="00624073" w:rsidP="00624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4073" w:rsidRPr="00624073" w:rsidRDefault="00624073" w:rsidP="00624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56" w:type="dxa"/>
        <w:jc w:val="center"/>
        <w:tblLook w:val="04A0" w:firstRow="1" w:lastRow="0" w:firstColumn="1" w:lastColumn="0" w:noHBand="0" w:noVBand="1"/>
      </w:tblPr>
      <w:tblGrid>
        <w:gridCol w:w="3752"/>
        <w:gridCol w:w="3302"/>
        <w:gridCol w:w="3302"/>
      </w:tblGrid>
      <w:tr w:rsidR="00624073" w:rsidRPr="00624073" w:rsidTr="0078059A">
        <w:trPr>
          <w:trHeight w:val="1612"/>
          <w:jc w:val="center"/>
        </w:trPr>
        <w:tc>
          <w:tcPr>
            <w:tcW w:w="3752" w:type="dxa"/>
            <w:shd w:val="clear" w:color="auto" w:fill="auto"/>
          </w:tcPr>
          <w:p w:rsidR="00624073" w:rsidRPr="00624073" w:rsidRDefault="00624073" w:rsidP="00624073">
            <w:pPr>
              <w:widowControl w:val="0"/>
              <w:tabs>
                <w:tab w:val="left" w:pos="6624"/>
                <w:tab w:val="left" w:pos="8400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50909302"/>
            <w:r w:rsidRPr="00624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Рассмотрено на МО                                                                  Протокол № ________ </w:t>
            </w:r>
          </w:p>
          <w:p w:rsidR="00624073" w:rsidRPr="00624073" w:rsidRDefault="00624073" w:rsidP="00624073">
            <w:pPr>
              <w:widowControl w:val="0"/>
              <w:tabs>
                <w:tab w:val="left" w:pos="6624"/>
                <w:tab w:val="left" w:pos="8400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«___» ______2025 г                                 Рук. МО _______ </w:t>
            </w:r>
            <w:r w:rsidRPr="00624073">
              <w:rPr>
                <w:rFonts w:ascii="Times New Roman" w:eastAsia="Calibri" w:hAnsi="Times New Roman" w:cs="Times New Roman"/>
                <w:smallCaps/>
                <w:sz w:val="24"/>
                <w:szCs w:val="24"/>
                <w:shd w:val="clear" w:color="auto" w:fill="FFFFFF"/>
              </w:rPr>
              <w:t>Ф.И.О.</w:t>
            </w:r>
          </w:p>
          <w:p w:rsidR="00624073" w:rsidRPr="00624073" w:rsidRDefault="00624073" w:rsidP="006240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auto"/>
          </w:tcPr>
          <w:p w:rsidR="00624073" w:rsidRPr="00624073" w:rsidRDefault="00624073" w:rsidP="006240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073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  ЗД по ВР</w:t>
            </w:r>
          </w:p>
          <w:p w:rsidR="00624073" w:rsidRPr="00624073" w:rsidRDefault="00624073" w:rsidP="006240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073"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  <w:proofErr w:type="spellStart"/>
            <w:r w:rsidRPr="00624073">
              <w:rPr>
                <w:rFonts w:ascii="Times New Roman" w:eastAsia="Calibri" w:hAnsi="Times New Roman" w:cs="Times New Roman"/>
                <w:sz w:val="24"/>
                <w:szCs w:val="24"/>
              </w:rPr>
              <w:t>Гахова</w:t>
            </w:r>
            <w:proofErr w:type="spellEnd"/>
            <w:r w:rsidRPr="00624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  <w:p w:rsidR="00624073" w:rsidRPr="00624073" w:rsidRDefault="00624073" w:rsidP="006240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4073" w:rsidRPr="00624073" w:rsidRDefault="00624073" w:rsidP="006240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073">
              <w:rPr>
                <w:rFonts w:ascii="Times New Roman" w:eastAsia="Calibri" w:hAnsi="Times New Roman" w:cs="Times New Roman"/>
                <w:sz w:val="24"/>
                <w:szCs w:val="24"/>
              </w:rPr>
              <w:t>«_____» _________2024 г</w:t>
            </w:r>
          </w:p>
          <w:p w:rsidR="00624073" w:rsidRPr="00624073" w:rsidRDefault="00624073" w:rsidP="006240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4073" w:rsidRPr="00624073" w:rsidRDefault="00624073" w:rsidP="006240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  <w:shd w:val="clear" w:color="auto" w:fill="auto"/>
          </w:tcPr>
          <w:p w:rsidR="00624073" w:rsidRPr="00624073" w:rsidRDefault="00624073" w:rsidP="0062407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073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 Директор</w:t>
            </w:r>
          </w:p>
          <w:p w:rsidR="00624073" w:rsidRPr="00624073" w:rsidRDefault="00624073" w:rsidP="0062407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__________Н.В. Сухарь  </w:t>
            </w:r>
          </w:p>
          <w:p w:rsidR="00624073" w:rsidRPr="00624073" w:rsidRDefault="00624073" w:rsidP="006240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073">
              <w:rPr>
                <w:rFonts w:ascii="Times New Roman" w:eastAsia="Calibri" w:hAnsi="Times New Roman" w:cs="Times New Roman"/>
                <w:sz w:val="24"/>
                <w:szCs w:val="24"/>
              </w:rPr>
              <w:t>Приказ  № ______</w:t>
            </w:r>
          </w:p>
          <w:p w:rsidR="00624073" w:rsidRPr="00624073" w:rsidRDefault="00624073" w:rsidP="0062407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0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 «___» ______2025 г                                 </w:t>
            </w:r>
          </w:p>
        </w:tc>
      </w:tr>
      <w:bookmarkEnd w:id="0"/>
    </w:tbl>
    <w:p w:rsidR="00624073" w:rsidRPr="00624073" w:rsidRDefault="00624073" w:rsidP="00624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4073" w:rsidRPr="00624073" w:rsidRDefault="00624073" w:rsidP="00624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24073" w:rsidRPr="00624073" w:rsidRDefault="00624073" w:rsidP="00624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24073" w:rsidRPr="00624073" w:rsidRDefault="00624073" w:rsidP="00624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24073" w:rsidRPr="00624073" w:rsidRDefault="00624073" w:rsidP="00624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24073" w:rsidRPr="00624073" w:rsidRDefault="00624073" w:rsidP="006240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24073">
        <w:rPr>
          <w:rFonts w:ascii="Times New Roman" w:eastAsia="Times New Roman" w:hAnsi="Times New Roman" w:cs="Times New Roman"/>
          <w:b/>
          <w:sz w:val="28"/>
        </w:rPr>
        <w:t xml:space="preserve">АДАПТИРОВАННАЯ ДОПОЛНИТЕЛЬНАЯ </w:t>
      </w:r>
    </w:p>
    <w:p w:rsidR="00624073" w:rsidRPr="00624073" w:rsidRDefault="00624073" w:rsidP="006240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624073">
        <w:rPr>
          <w:rFonts w:ascii="Times New Roman" w:eastAsia="Times New Roman" w:hAnsi="Times New Roman" w:cs="Times New Roman"/>
          <w:b/>
          <w:sz w:val="28"/>
        </w:rPr>
        <w:t xml:space="preserve">ОБЩЕОБРАЗОВАТЕЛЬНАЯ ПРОГРАММА </w:t>
      </w:r>
    </w:p>
    <w:p w:rsidR="00624073" w:rsidRPr="00624073" w:rsidRDefault="00624073" w:rsidP="006240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r w:rsidR="003B600B">
        <w:rPr>
          <w:rFonts w:ascii="Times New Roman" w:eastAsia="Calibri" w:hAnsi="Times New Roman" w:cs="Times New Roman"/>
          <w:b/>
          <w:bCs/>
          <w:sz w:val="28"/>
          <w:szCs w:val="28"/>
        </w:rPr>
        <w:t>Плетение кос</w:t>
      </w:r>
      <w:r w:rsidRPr="00624073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624073" w:rsidRPr="00624073" w:rsidRDefault="00624073" w:rsidP="006240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624073" w:rsidRPr="00624073" w:rsidRDefault="00624073" w:rsidP="006240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24073" w:rsidRPr="00624073" w:rsidRDefault="00624073" w:rsidP="006240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624073" w:rsidRPr="00624073" w:rsidTr="0078059A">
        <w:tc>
          <w:tcPr>
            <w:tcW w:w="5920" w:type="dxa"/>
          </w:tcPr>
          <w:p w:rsidR="00624073" w:rsidRPr="00624073" w:rsidRDefault="00624073" w:rsidP="0062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Направленность: </w:t>
            </w:r>
            <w:r w:rsidR="00476A13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</w:t>
            </w:r>
          </w:p>
          <w:p w:rsidR="00624073" w:rsidRPr="00624073" w:rsidRDefault="00624073" w:rsidP="0062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усвоения: </w:t>
            </w:r>
            <w:r w:rsidR="00F41DE0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</w:t>
            </w:r>
          </w:p>
          <w:p w:rsidR="00624073" w:rsidRPr="00624073" w:rsidRDefault="00624073" w:rsidP="0062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обучающихся: </w:t>
            </w:r>
            <w:r w:rsidR="001D4B24">
              <w:rPr>
                <w:rFonts w:ascii="Times New Roman" w:eastAsia="Times New Roman" w:hAnsi="Times New Roman" w:cs="Times New Roman"/>
                <w:sz w:val="24"/>
                <w:szCs w:val="24"/>
              </w:rPr>
              <w:t>10-15</w:t>
            </w:r>
            <w:r w:rsidRPr="0062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 </w:t>
            </w:r>
          </w:p>
          <w:p w:rsidR="00624073" w:rsidRPr="00624073" w:rsidRDefault="00624073" w:rsidP="0062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реализации: 1 год </w:t>
            </w:r>
          </w:p>
        </w:tc>
      </w:tr>
    </w:tbl>
    <w:p w:rsidR="00624073" w:rsidRPr="00624073" w:rsidRDefault="00624073" w:rsidP="006240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24073" w:rsidRPr="00624073" w:rsidRDefault="00624073" w:rsidP="006240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24073" w:rsidRPr="00624073" w:rsidRDefault="00624073" w:rsidP="006240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24073" w:rsidRPr="00624073" w:rsidRDefault="00624073" w:rsidP="006240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24073" w:rsidRPr="00624073" w:rsidRDefault="00624073" w:rsidP="006240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24073" w:rsidRPr="00624073" w:rsidRDefault="00624073" w:rsidP="006240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24073" w:rsidRPr="00624073" w:rsidRDefault="00624073" w:rsidP="006240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24073" w:rsidRPr="00624073" w:rsidRDefault="00624073" w:rsidP="006240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24073" w:rsidRPr="00624073" w:rsidRDefault="00624073" w:rsidP="006240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24073" w:rsidRPr="00624073" w:rsidRDefault="00624073" w:rsidP="006240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24073" w:rsidRPr="00624073" w:rsidRDefault="00624073" w:rsidP="006240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24073" w:rsidRPr="00624073" w:rsidRDefault="00624073" w:rsidP="006240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24073" w:rsidRPr="00624073" w:rsidRDefault="00624073" w:rsidP="006240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24073" w:rsidRPr="00624073" w:rsidRDefault="00624073" w:rsidP="006240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24073" w:rsidRPr="00624073" w:rsidRDefault="00624073" w:rsidP="0062407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jc w:val="right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3"/>
      </w:tblGrid>
      <w:tr w:rsidR="00624073" w:rsidRPr="00624073" w:rsidTr="0078059A">
        <w:trPr>
          <w:trHeight w:val="969"/>
          <w:jc w:val="right"/>
        </w:trPr>
        <w:tc>
          <w:tcPr>
            <w:tcW w:w="3713" w:type="dxa"/>
          </w:tcPr>
          <w:p w:rsidR="00624073" w:rsidRPr="00624073" w:rsidRDefault="00624073" w:rsidP="0062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Автор – составитель: </w:t>
            </w:r>
          </w:p>
          <w:p w:rsidR="00624073" w:rsidRPr="00624073" w:rsidRDefault="001D4B24" w:rsidP="0062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Тарасенко Анастасия Сергеевна</w:t>
            </w:r>
          </w:p>
          <w:p w:rsidR="00624073" w:rsidRPr="00624073" w:rsidRDefault="00624073" w:rsidP="0062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="001D4B24">
              <w:rPr>
                <w:rFonts w:ascii="Times New Roman" w:eastAsia="Times New Roman" w:hAnsi="Times New Roman" w:cs="Times New Roman"/>
                <w:sz w:val="24"/>
                <w:szCs w:val="24"/>
              </w:rPr>
              <w:t>швейного дела</w:t>
            </w:r>
          </w:p>
          <w:p w:rsidR="00624073" w:rsidRPr="00624073" w:rsidRDefault="00624073" w:rsidP="00624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24073" w:rsidRPr="00624073" w:rsidRDefault="00624073" w:rsidP="00624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24073" w:rsidRPr="00624073" w:rsidRDefault="00624073" w:rsidP="006240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4073" w:rsidRPr="00624073" w:rsidRDefault="00624073" w:rsidP="00624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4073" w:rsidRPr="00624073" w:rsidRDefault="00624073" w:rsidP="00624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4073" w:rsidRPr="00624073" w:rsidRDefault="00624073" w:rsidP="00624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4073" w:rsidRPr="00624073" w:rsidRDefault="00624073" w:rsidP="00624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4073" w:rsidRPr="00624073" w:rsidRDefault="00624073" w:rsidP="006240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24073">
        <w:rPr>
          <w:rFonts w:ascii="Times New Roman" w:eastAsia="Calibri" w:hAnsi="Times New Roman" w:cs="Times New Roman"/>
          <w:sz w:val="24"/>
          <w:szCs w:val="24"/>
        </w:rPr>
        <w:t>п. Ванино</w:t>
      </w:r>
      <w:r w:rsidRPr="0062407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624073">
        <w:rPr>
          <w:rFonts w:ascii="Times New Roman" w:eastAsia="Calibri" w:hAnsi="Times New Roman" w:cs="Times New Roman"/>
          <w:sz w:val="24"/>
          <w:szCs w:val="24"/>
        </w:rPr>
        <w:t>2025 год</w:t>
      </w:r>
    </w:p>
    <w:p w:rsidR="003B600B" w:rsidRPr="00B0229B" w:rsidRDefault="003B600B" w:rsidP="00476A13">
      <w:pPr>
        <w:widowControl w:val="0"/>
        <w:tabs>
          <w:tab w:val="left" w:pos="368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29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476A13" w:rsidRPr="00B0229B" w:rsidRDefault="003B600B" w:rsidP="00476A13">
      <w:pPr>
        <w:widowControl w:val="0"/>
        <w:tabs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29B">
        <w:rPr>
          <w:rFonts w:ascii="Times New Roman" w:eastAsia="Times New Roman" w:hAnsi="Times New Roman" w:cs="Times New Roman"/>
          <w:b/>
          <w:sz w:val="24"/>
          <w:szCs w:val="24"/>
        </w:rPr>
        <w:t>Направленность программы.</w:t>
      </w:r>
    </w:p>
    <w:p w:rsidR="003B600B" w:rsidRPr="00B0229B" w:rsidRDefault="00476A13" w:rsidP="00476A13">
      <w:pPr>
        <w:widowControl w:val="0"/>
        <w:tabs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9B">
        <w:rPr>
          <w:rFonts w:ascii="Times New Roman" w:eastAsia="Times New Roman" w:hAnsi="Times New Roman" w:cs="Times New Roman"/>
          <w:spacing w:val="-2"/>
          <w:sz w:val="24"/>
          <w:szCs w:val="24"/>
        </w:rPr>
        <w:t>Адаптированная</w:t>
      </w:r>
      <w:r w:rsidRPr="00B0229B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дополнительная</w:t>
      </w:r>
      <w:r w:rsidRPr="00B0229B">
        <w:rPr>
          <w:rFonts w:ascii="Times New Roman" w:eastAsia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B0229B">
        <w:rPr>
          <w:rFonts w:ascii="Times New Roman" w:eastAsia="Times New Roman" w:hAnsi="Times New Roman" w:cs="Times New Roman"/>
          <w:sz w:val="24"/>
          <w:szCs w:val="24"/>
        </w:rPr>
        <w:t>общеобразовательная</w:t>
      </w:r>
      <w:r w:rsidRPr="00B0229B">
        <w:rPr>
          <w:rFonts w:ascii="Times New Roman" w:eastAsia="Times New Roman" w:hAnsi="Times New Roman" w:cs="Times New Roman"/>
          <w:spacing w:val="66"/>
          <w:w w:val="150"/>
          <w:sz w:val="24"/>
          <w:szCs w:val="24"/>
        </w:rPr>
        <w:t xml:space="preserve"> </w:t>
      </w:r>
      <w:r w:rsidRPr="00B0229B">
        <w:rPr>
          <w:rFonts w:ascii="Times New Roman" w:eastAsia="Times New Roman" w:hAnsi="Times New Roman" w:cs="Times New Roman"/>
          <w:spacing w:val="-4"/>
          <w:sz w:val="24"/>
          <w:szCs w:val="24"/>
        </w:rPr>
        <w:t>про</w:t>
      </w:r>
      <w:r w:rsidRPr="00B0229B">
        <w:rPr>
          <w:rFonts w:ascii="Times New Roman" w:eastAsia="Times New Roman" w:hAnsi="Times New Roman" w:cs="Times New Roman"/>
          <w:sz w:val="24"/>
          <w:szCs w:val="24"/>
        </w:rPr>
        <w:t xml:space="preserve">грамма «Плетение кос» для детей с </w:t>
      </w:r>
      <w:r w:rsidR="00F41DE0" w:rsidRPr="00B0229B">
        <w:rPr>
          <w:rFonts w:ascii="Times New Roman" w:eastAsia="Times New Roman" w:hAnsi="Times New Roman" w:cs="Times New Roman"/>
          <w:sz w:val="24"/>
          <w:szCs w:val="24"/>
        </w:rPr>
        <w:t xml:space="preserve">нарушением интеллекта </w:t>
      </w:r>
      <w:r w:rsidRPr="00B0229B">
        <w:rPr>
          <w:rFonts w:ascii="Times New Roman" w:eastAsia="Times New Roman" w:hAnsi="Times New Roman" w:cs="Times New Roman"/>
          <w:sz w:val="24"/>
          <w:szCs w:val="24"/>
        </w:rPr>
        <w:t xml:space="preserve"> имеет</w:t>
      </w:r>
      <w:r w:rsidRPr="00B0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600B" w:rsidRPr="00B022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художественную направленность</w:t>
      </w:r>
      <w:r w:rsidR="003B600B" w:rsidRPr="00B0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предназначена для формирования у обучающихся </w:t>
      </w:r>
      <w:r w:rsidRPr="00B0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среднего и старшего </w:t>
      </w:r>
      <w:r w:rsidR="003B600B" w:rsidRPr="00B0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школьного возраста навыка плетения кос и создания причесок.</w:t>
      </w:r>
    </w:p>
    <w:p w:rsidR="003B600B" w:rsidRPr="00B0229B" w:rsidRDefault="003B600B" w:rsidP="00476A13">
      <w:pPr>
        <w:widowControl w:val="0"/>
        <w:tabs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B0229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Нормативно-правовое обоснование программы.</w:t>
      </w:r>
    </w:p>
    <w:p w:rsidR="003B600B" w:rsidRPr="00B0229B" w:rsidRDefault="00476A13" w:rsidP="00476A13">
      <w:pPr>
        <w:widowControl w:val="0"/>
        <w:tabs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0229B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     </w:t>
      </w:r>
      <w:r w:rsidR="003B600B"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Нормативно-правовое обеспечение дополнительной образовательной общеразвивающей программы «Плетение кос»:</w:t>
      </w:r>
    </w:p>
    <w:p w:rsidR="003B600B" w:rsidRPr="00B0229B" w:rsidRDefault="003B600B" w:rsidP="00476A13">
      <w:pPr>
        <w:widowControl w:val="0"/>
        <w:tabs>
          <w:tab w:val="left" w:pos="709"/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Концепция развития дополнительного образования детей до 2030 года</w:t>
      </w:r>
    </w:p>
    <w:p w:rsidR="003B600B" w:rsidRPr="00B0229B" w:rsidRDefault="003B600B" w:rsidP="00476A13">
      <w:pPr>
        <w:widowControl w:val="0"/>
        <w:tabs>
          <w:tab w:val="left" w:pos="709"/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Приказа Министерства просвещения Российской Федерации от 27.07.2022 г. №   </w:t>
      </w:r>
    </w:p>
    <w:p w:rsidR="003B600B" w:rsidRPr="00B0229B" w:rsidRDefault="003B600B" w:rsidP="00476A13">
      <w:pPr>
        <w:widowControl w:val="0"/>
        <w:tabs>
          <w:tab w:val="left" w:pos="709"/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629 «Об утверждении Порядка организации и осуществления образовательной   </w:t>
      </w:r>
    </w:p>
    <w:p w:rsidR="003B600B" w:rsidRPr="00B0229B" w:rsidRDefault="003B600B" w:rsidP="003B600B">
      <w:pPr>
        <w:widowControl w:val="0"/>
        <w:tabs>
          <w:tab w:val="left" w:pos="709"/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деятельности по дополнительным общеобразовательным программам»;</w:t>
      </w:r>
    </w:p>
    <w:p w:rsidR="003B600B" w:rsidRPr="00B0229B" w:rsidRDefault="003B600B" w:rsidP="003B600B">
      <w:pPr>
        <w:widowControl w:val="0"/>
        <w:tabs>
          <w:tab w:val="left" w:pos="709"/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Приказ Министерства просвещения Российской Федерации от 03.09.2019 №467 «</w:t>
      </w:r>
      <w:proofErr w:type="gramStart"/>
      <w:r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Об</w:t>
      </w:r>
      <w:proofErr w:type="gramEnd"/>
      <w:r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</w:t>
      </w:r>
    </w:p>
    <w:p w:rsidR="003B600B" w:rsidRPr="00B0229B" w:rsidRDefault="003B600B" w:rsidP="003B600B">
      <w:pPr>
        <w:widowControl w:val="0"/>
        <w:tabs>
          <w:tab w:val="left" w:pos="709"/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</w:t>
      </w:r>
      <w:proofErr w:type="gramStart"/>
      <w:r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утверждении</w:t>
      </w:r>
      <w:proofErr w:type="gramEnd"/>
      <w:r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Целевой модели развития региональных систем дополнительного    </w:t>
      </w:r>
    </w:p>
    <w:p w:rsidR="003B600B" w:rsidRPr="00B0229B" w:rsidRDefault="003B600B" w:rsidP="003B600B">
      <w:pPr>
        <w:widowControl w:val="0"/>
        <w:tabs>
          <w:tab w:val="left" w:pos="709"/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образования детей».</w:t>
      </w:r>
    </w:p>
    <w:p w:rsidR="003B600B" w:rsidRPr="00B0229B" w:rsidRDefault="003B600B" w:rsidP="003B600B">
      <w:pPr>
        <w:widowControl w:val="0"/>
        <w:tabs>
          <w:tab w:val="left" w:pos="709"/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 Постановления Главного государственного санитарного врача Российской Федерации    </w:t>
      </w:r>
    </w:p>
    <w:p w:rsidR="003B600B" w:rsidRPr="00B0229B" w:rsidRDefault="003B600B" w:rsidP="003B600B">
      <w:pPr>
        <w:widowControl w:val="0"/>
        <w:tabs>
          <w:tab w:val="left" w:pos="709"/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от 28.01.2021 № 2 СанПиН 1.2.2685-21 «Гигиенические нормы и требования </w:t>
      </w:r>
      <w:proofErr w:type="gramStart"/>
      <w:r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</w:t>
      </w:r>
      <w:proofErr w:type="gramEnd"/>
      <w:r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3B600B" w:rsidRPr="00B0229B" w:rsidRDefault="003B600B" w:rsidP="003B600B">
      <w:pPr>
        <w:widowControl w:val="0"/>
        <w:tabs>
          <w:tab w:val="left" w:pos="709"/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обеспечению безопасности и (или) безвредности для человека факторов среды </w:t>
      </w:r>
    </w:p>
    <w:p w:rsidR="003B600B" w:rsidRPr="00B0229B" w:rsidRDefault="003B600B" w:rsidP="003B600B">
      <w:pPr>
        <w:widowControl w:val="0"/>
        <w:tabs>
          <w:tab w:val="left" w:pos="709"/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обитания»;</w:t>
      </w:r>
    </w:p>
    <w:p w:rsidR="003B600B" w:rsidRPr="00B0229B" w:rsidRDefault="003B600B" w:rsidP="003B600B">
      <w:pPr>
        <w:widowControl w:val="0"/>
        <w:tabs>
          <w:tab w:val="left" w:pos="709"/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Приказ Министерства образования и науки Хабаровского края от 26.09.2019г.</w:t>
      </w:r>
    </w:p>
    <w:p w:rsidR="003B600B" w:rsidRPr="00B0229B" w:rsidRDefault="003B600B" w:rsidP="003B600B">
      <w:pPr>
        <w:widowControl w:val="0"/>
        <w:tabs>
          <w:tab w:val="left" w:pos="709"/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№ 383П « Положение о </w:t>
      </w:r>
      <w:proofErr w:type="gramStart"/>
      <w:r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дополнительной</w:t>
      </w:r>
      <w:proofErr w:type="gramEnd"/>
      <w:r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общеобразовательной общеразвивающей </w:t>
      </w:r>
    </w:p>
    <w:p w:rsidR="003B600B" w:rsidRPr="00B0229B" w:rsidRDefault="003B600B" w:rsidP="003B600B">
      <w:pPr>
        <w:widowControl w:val="0"/>
        <w:tabs>
          <w:tab w:val="left" w:pos="709"/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программе, реализуемой в Хабаровском крае»</w:t>
      </w:r>
    </w:p>
    <w:p w:rsidR="003B600B" w:rsidRPr="00B0229B" w:rsidRDefault="003B600B" w:rsidP="003B600B">
      <w:pPr>
        <w:widowControl w:val="0"/>
        <w:tabs>
          <w:tab w:val="left" w:pos="709"/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Устав КГКОУ ШИ 11</w:t>
      </w:r>
    </w:p>
    <w:p w:rsidR="003B600B" w:rsidRPr="00B0229B" w:rsidRDefault="003B600B" w:rsidP="003B600B">
      <w:pPr>
        <w:widowControl w:val="0"/>
        <w:tabs>
          <w:tab w:val="left" w:pos="709"/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Положение об организации дополнительного образования в КГКОУ ШИ 11</w:t>
      </w:r>
    </w:p>
    <w:p w:rsidR="003B600B" w:rsidRPr="00B0229B" w:rsidRDefault="003B600B" w:rsidP="003B600B">
      <w:pPr>
        <w:widowControl w:val="0"/>
        <w:tabs>
          <w:tab w:val="left" w:pos="709"/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B0229B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( </w:t>
      </w:r>
      <w:r w:rsidRPr="00B0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 от 30 .08.2018г. № 79-од)</w:t>
      </w:r>
    </w:p>
    <w:p w:rsidR="000B7877" w:rsidRPr="00B0229B" w:rsidRDefault="000B7877" w:rsidP="000B78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программы</w:t>
      </w:r>
      <w:r w:rsidRPr="00B0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C1284" w:rsidRPr="00B0229B" w:rsidRDefault="00F41DE0" w:rsidP="000B78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Актуальность программы заключается в том, что она направленна на творческое развитие </w:t>
      </w:r>
      <w:r w:rsidR="008C1284" w:rsidRPr="00B0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с нарушением интеллекта, содействие профессиональному самоопределению обучающихся с нарушением интеллекта путем приобретения специальных знаний, умений и навыков в области парикмахерского искусства. Программа позволяет осуществить пробы, оценить свои потребности и возможности и сделать обоснованный выбор будущей профессиональной деятельности с помощью такого вида парикмахерского искусства как плетение кос.</w:t>
      </w:r>
    </w:p>
    <w:p w:rsidR="000B7877" w:rsidRPr="00B0229B" w:rsidRDefault="000B7877" w:rsidP="000B78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Плетение косичек из волос – это настоящее мастерство перевоплощения, способ найти свой индивидуальный стиль, который подчеркнет образ и настроение. Причёска в виде кос универсальна. Косы подойдут и для официальных мероприятий, и для отдыха. Главное — знать, как их правильно заплести, чтобы они полностью соответствовали моменту. Любители ухаживать за своими волосами, по достоинству оценят данное направление. Красивые, причудливые косички всегда способны привлечь внимание, а также позволят сделать причёску аккуратной и опрятной. Данное направление будет актуально всегда.</w:t>
      </w:r>
    </w:p>
    <w:p w:rsidR="000B7877" w:rsidRPr="00B0229B" w:rsidRDefault="000B7877" w:rsidP="000B78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программного материала позволит познакомиться с самыми распространёнными вариантами плетения кос, затем комбинировать виды плетений и создавать настоящие шедевры, проявляя индивидуальное творчество. Для освоения практических приемов используются не только натуральные, но и искусственные волосы, ленты и шерстяные нити. Таким образом, обучающиеся смогут почувствовать себя настоящим дизайнером, мастером плетения косичек, создателем оригинальных образов. </w:t>
      </w:r>
    </w:p>
    <w:p w:rsidR="003F1B30" w:rsidRDefault="003F1B30" w:rsidP="000B78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F1B30" w:rsidRDefault="003F1B30" w:rsidP="000B78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7877" w:rsidRPr="00B0229B" w:rsidRDefault="000B7877" w:rsidP="000B787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Новизна программы </w:t>
      </w:r>
    </w:p>
    <w:p w:rsidR="000B7877" w:rsidRPr="00B0229B" w:rsidRDefault="000B7877" w:rsidP="009174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Содержание предусматривает возможность создания максимального количества причесок из кос при использовании минимального (базового) набора приемов плетения кос, которыми овладеют обучающиеся в ходе практической деятельности. Следует заметить, что в набор базовых практических навыков входят основные виды способов плетения кос. Предусмотрена работа с декоративными украшениями для причесок, в том числе изготовленных своими руками.</w:t>
      </w:r>
    </w:p>
    <w:p w:rsidR="0091745F" w:rsidRPr="00B0229B" w:rsidRDefault="0091745F" w:rsidP="0091745F">
      <w:pPr>
        <w:spacing w:after="0" w:line="240" w:lineRule="auto"/>
        <w:jc w:val="both"/>
        <w:rPr>
          <w:rFonts w:ascii="Times New Roman" w:eastAsia="PT Serif" w:hAnsi="Times New Roman" w:cs="Times New Roman"/>
          <w:b/>
          <w:sz w:val="24"/>
          <w:szCs w:val="24"/>
          <w:lang w:eastAsia="ru-RU"/>
        </w:rPr>
      </w:pPr>
      <w:r w:rsidRPr="00B0229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</w:t>
      </w:r>
      <w:r w:rsidRPr="00B0229B">
        <w:rPr>
          <w:rFonts w:ascii="Times New Roman" w:eastAsia="PT Serif" w:hAnsi="Times New Roman" w:cs="Times New Roman"/>
          <w:b/>
          <w:iCs/>
          <w:sz w:val="24"/>
          <w:szCs w:val="24"/>
          <w:lang w:eastAsia="ru-RU"/>
        </w:rPr>
        <w:t>дресат программы</w:t>
      </w:r>
      <w:r w:rsidRPr="00B0229B">
        <w:rPr>
          <w:rFonts w:ascii="Times New Roman" w:eastAsia="PT Serif" w:hAnsi="Times New Roman" w:cs="Times New Roman"/>
          <w:b/>
          <w:sz w:val="24"/>
          <w:szCs w:val="24"/>
          <w:lang w:eastAsia="ru-RU"/>
        </w:rPr>
        <w:t> </w:t>
      </w:r>
    </w:p>
    <w:p w:rsidR="0091745F" w:rsidRPr="00B0229B" w:rsidRDefault="0091745F" w:rsidP="00917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29B">
        <w:rPr>
          <w:rFonts w:ascii="Times New Roman" w:eastAsia="PT Serif" w:hAnsi="Times New Roman" w:cs="Times New Roman"/>
          <w:b/>
          <w:sz w:val="24"/>
          <w:szCs w:val="24"/>
          <w:lang w:eastAsia="ru-RU"/>
        </w:rPr>
        <w:tab/>
      </w:r>
      <w:proofErr w:type="gramStart"/>
      <w:r w:rsidRPr="00B022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B02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10-15 лет с </w:t>
      </w:r>
      <w:r w:rsidR="00F41DE0" w:rsidRPr="00B022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нарушением интеллекта</w:t>
      </w:r>
      <w:r w:rsidRPr="00B022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745F" w:rsidRPr="00B0229B" w:rsidRDefault="0091745F" w:rsidP="0091745F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 w:bidi="ar"/>
        </w:rPr>
      </w:pPr>
      <w:r w:rsidRPr="00B0229B">
        <w:rPr>
          <w:rFonts w:ascii="Times New Roman" w:eastAsia="Open Sans" w:hAnsi="Times New Roman" w:cs="Times New Roman"/>
          <w:b/>
          <w:iCs/>
          <w:color w:val="000000"/>
          <w:sz w:val="24"/>
          <w:szCs w:val="24"/>
          <w:lang w:eastAsia="ru-RU"/>
        </w:rPr>
        <w:t>Объем программы</w:t>
      </w:r>
    </w:p>
    <w:p w:rsidR="0091745F" w:rsidRPr="00B0229B" w:rsidRDefault="0091745F" w:rsidP="009174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29B">
        <w:rPr>
          <w:rFonts w:ascii="Times New Roman" w:eastAsia="Times New Roman" w:hAnsi="Times New Roman" w:cs="Times New Roman"/>
          <w:sz w:val="24"/>
          <w:szCs w:val="24"/>
        </w:rPr>
        <w:t>Общее количество учебных часов, запланированных на весь период обучения, необходимых для освоения программы –108 часов.</w:t>
      </w:r>
    </w:p>
    <w:p w:rsidR="0091745F" w:rsidRPr="00B0229B" w:rsidRDefault="0091745F" w:rsidP="009174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Open Sans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B0229B">
        <w:rPr>
          <w:rFonts w:ascii="Times New Roman" w:eastAsia="Open Sans" w:hAnsi="Times New Roman" w:cs="Times New Roman"/>
          <w:b/>
          <w:iCs/>
          <w:color w:val="000000"/>
          <w:sz w:val="24"/>
          <w:szCs w:val="24"/>
          <w:lang w:eastAsia="ru-RU"/>
        </w:rPr>
        <w:t>Сроки освоения программы</w:t>
      </w:r>
    </w:p>
    <w:p w:rsidR="0091745F" w:rsidRPr="00B0229B" w:rsidRDefault="0091745F" w:rsidP="0091745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iCs/>
          <w:sz w:val="24"/>
          <w:szCs w:val="24"/>
          <w:lang w:eastAsia="ru-RU"/>
        </w:rPr>
      </w:pPr>
      <w:r w:rsidRPr="00B0229B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Срок </w:t>
      </w:r>
      <w:proofErr w:type="gramStart"/>
      <w:r w:rsidRPr="00B0229B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обучения по</w:t>
      </w:r>
      <w:proofErr w:type="gramEnd"/>
      <w:r w:rsidRPr="00B0229B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 xml:space="preserve"> данной программе составляет 1 год </w:t>
      </w:r>
    </w:p>
    <w:p w:rsidR="0091745F" w:rsidRPr="00B0229B" w:rsidRDefault="0091745F" w:rsidP="00E608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Open Sans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B0229B">
        <w:rPr>
          <w:rFonts w:ascii="Times New Roman" w:eastAsia="Open Sans" w:hAnsi="Times New Roman" w:cs="Times New Roman"/>
          <w:b/>
          <w:iCs/>
          <w:color w:val="000000"/>
          <w:sz w:val="24"/>
          <w:szCs w:val="24"/>
          <w:lang w:eastAsia="ru-RU"/>
        </w:rPr>
        <w:t>Режим занятий</w:t>
      </w:r>
    </w:p>
    <w:p w:rsidR="0091745F" w:rsidRPr="00B0229B" w:rsidRDefault="0091745F" w:rsidP="00E608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2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 занятий: 3 раза в неделю</w:t>
      </w:r>
      <w:r w:rsidR="004061B4" w:rsidRPr="00B02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9A1" w:rsidRPr="00B02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D95628" w:rsidRPr="00B0229B">
        <w:rPr>
          <w:rFonts w:ascii="Times New Roman" w:eastAsia="Times New Roman" w:hAnsi="Times New Roman" w:cs="Times New Roman"/>
          <w:sz w:val="24"/>
          <w:szCs w:val="24"/>
          <w:lang w:eastAsia="ru-RU"/>
        </w:rPr>
        <w:t>1 академическому часу.</w:t>
      </w:r>
    </w:p>
    <w:p w:rsidR="00E60890" w:rsidRPr="00B0229B" w:rsidRDefault="00E60890" w:rsidP="00E608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 программы:</w:t>
      </w:r>
      <w:r w:rsidRPr="00B0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 для реализации творческого потенциала обучающихся через плетение кос и создание причесок на основе плетения.</w:t>
      </w:r>
    </w:p>
    <w:p w:rsidR="00E60890" w:rsidRPr="00B0229B" w:rsidRDefault="00E60890" w:rsidP="00E60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B0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B022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адачи</w:t>
      </w:r>
      <w:r w:rsidRPr="00B0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60890" w:rsidRPr="00B0229B" w:rsidRDefault="00E60890" w:rsidP="00E60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</w:t>
      </w:r>
    </w:p>
    <w:p w:rsidR="00E60890" w:rsidRPr="00B0229B" w:rsidRDefault="00E60890" w:rsidP="00E6089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историей появления и развития традиций плетения кос;</w:t>
      </w:r>
    </w:p>
    <w:p w:rsidR="00E60890" w:rsidRPr="00B0229B" w:rsidRDefault="00E60890" w:rsidP="00E6089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разнообразием причесок из косичек и кос;</w:t>
      </w:r>
    </w:p>
    <w:p w:rsidR="00E60890" w:rsidRPr="00B0229B" w:rsidRDefault="00E60890" w:rsidP="00E6089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освоению базовых техник плетения кос;</w:t>
      </w:r>
    </w:p>
    <w:p w:rsidR="00E60890" w:rsidRPr="00B0229B" w:rsidRDefault="00E60890" w:rsidP="00E6089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 правилами по безопасному уходу за волосами;</w:t>
      </w:r>
    </w:p>
    <w:p w:rsidR="00E60890" w:rsidRPr="00B0229B" w:rsidRDefault="00E60890" w:rsidP="00E60890">
      <w:pPr>
        <w:shd w:val="clear" w:color="auto" w:fill="FFFFFF"/>
        <w:tabs>
          <w:tab w:val="left" w:pos="12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Развивающие:</w:t>
      </w:r>
    </w:p>
    <w:p w:rsidR="00E60890" w:rsidRPr="00B0229B" w:rsidRDefault="00E60890" w:rsidP="00E608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творческое мышление, фантазию.</w:t>
      </w:r>
    </w:p>
    <w:p w:rsidR="00E60890" w:rsidRPr="00B0229B" w:rsidRDefault="00E60890" w:rsidP="00E608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практический навык создания прически из кос; ручную умелость;</w:t>
      </w:r>
    </w:p>
    <w:p w:rsidR="00E60890" w:rsidRPr="00B0229B" w:rsidRDefault="00E60890" w:rsidP="00E60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22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4F0156" w:rsidRPr="00B0229B" w:rsidRDefault="00E60890" w:rsidP="00E608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F0156" w:rsidRPr="00B0229B" w:rsidSect="004F01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022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воспитанию аккуратности, формированию привычки следить за состоянием прически, вовремя приводить ее в порядок.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1560"/>
        <w:gridCol w:w="1666"/>
      </w:tblGrid>
      <w:tr w:rsidR="004F0156" w:rsidRPr="00B0229B" w:rsidTr="004F0156">
        <w:tc>
          <w:tcPr>
            <w:tcW w:w="817" w:type="dxa"/>
          </w:tcPr>
          <w:p w:rsidR="004F0156" w:rsidRPr="00B0229B" w:rsidRDefault="004F015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п\</w:t>
            </w:r>
            <w:proofErr w:type="gramStart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528" w:type="dxa"/>
          </w:tcPr>
          <w:p w:rsidR="004F0156" w:rsidRPr="00B0229B" w:rsidRDefault="004F015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1560" w:type="dxa"/>
          </w:tcPr>
          <w:p w:rsidR="004F0156" w:rsidRPr="00B0229B" w:rsidRDefault="004F015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666" w:type="dxa"/>
          </w:tcPr>
          <w:p w:rsidR="004F0156" w:rsidRPr="00B0229B" w:rsidRDefault="004F015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4F0156" w:rsidRPr="00B0229B" w:rsidTr="004F0156">
        <w:tc>
          <w:tcPr>
            <w:tcW w:w="817" w:type="dxa"/>
          </w:tcPr>
          <w:p w:rsidR="004F0156" w:rsidRPr="00B0229B" w:rsidRDefault="004F015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4F0156" w:rsidRPr="00B0229B" w:rsidRDefault="004F0156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1560" w:type="dxa"/>
          </w:tcPr>
          <w:p w:rsidR="004F0156" w:rsidRPr="00B0229B" w:rsidRDefault="00DC3729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4F0156" w:rsidRPr="00B0229B" w:rsidRDefault="004F015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729" w:rsidRPr="00B0229B" w:rsidTr="004F0156">
        <w:tc>
          <w:tcPr>
            <w:tcW w:w="817" w:type="dxa"/>
          </w:tcPr>
          <w:p w:rsidR="00DC3729" w:rsidRPr="00B0229B" w:rsidRDefault="00DC3729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DC3729" w:rsidRPr="00B0229B" w:rsidRDefault="00DC3729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1560" w:type="dxa"/>
          </w:tcPr>
          <w:p w:rsidR="00DC3729" w:rsidRPr="00B0229B" w:rsidRDefault="00DC3729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DC3729" w:rsidRPr="00B0229B" w:rsidRDefault="00DC3729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729" w:rsidRPr="00B0229B" w:rsidTr="0078059A">
        <w:tc>
          <w:tcPr>
            <w:tcW w:w="9571" w:type="dxa"/>
            <w:gridSpan w:val="4"/>
          </w:tcPr>
          <w:p w:rsidR="00DC3729" w:rsidRPr="00B0229B" w:rsidRDefault="00DC3729" w:rsidP="00DC372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История </w:t>
            </w:r>
            <w:proofErr w:type="spellStart"/>
            <w:r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косоплетения</w:t>
            </w:r>
            <w:proofErr w:type="spellEnd"/>
            <w:r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Виды кос.</w:t>
            </w: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48E1"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5148E1"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DC3729" w:rsidRPr="00B0229B" w:rsidTr="004F0156">
        <w:tc>
          <w:tcPr>
            <w:tcW w:w="817" w:type="dxa"/>
          </w:tcPr>
          <w:p w:rsidR="00DC3729" w:rsidRPr="00B0229B" w:rsidRDefault="00DC3729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DC3729" w:rsidRPr="00B0229B" w:rsidRDefault="00DC3729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История </w:t>
            </w:r>
            <w:proofErr w:type="spellStart"/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косоплетения</w:t>
            </w:r>
            <w:proofErr w:type="spellEnd"/>
          </w:p>
        </w:tc>
        <w:tc>
          <w:tcPr>
            <w:tcW w:w="1560" w:type="dxa"/>
          </w:tcPr>
          <w:p w:rsidR="00DC3729" w:rsidRPr="00B0229B" w:rsidRDefault="00DC3729" w:rsidP="00DC3729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DC3729" w:rsidRPr="00B0229B" w:rsidRDefault="00DC3729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729" w:rsidRPr="00B0229B" w:rsidTr="004F0156">
        <w:tc>
          <w:tcPr>
            <w:tcW w:w="817" w:type="dxa"/>
          </w:tcPr>
          <w:p w:rsidR="00DC3729" w:rsidRPr="00B0229B" w:rsidRDefault="00DC3729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DC3729" w:rsidRPr="00B0229B" w:rsidRDefault="005148E1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Виды кос</w:t>
            </w:r>
          </w:p>
        </w:tc>
        <w:tc>
          <w:tcPr>
            <w:tcW w:w="1560" w:type="dxa"/>
          </w:tcPr>
          <w:p w:rsidR="00DC3729" w:rsidRPr="00B0229B" w:rsidRDefault="00DC3729" w:rsidP="00DC3729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DC3729" w:rsidRPr="00B0229B" w:rsidRDefault="00DC3729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C3729" w:rsidRPr="00B0229B" w:rsidTr="004F0156">
        <w:tc>
          <w:tcPr>
            <w:tcW w:w="817" w:type="dxa"/>
          </w:tcPr>
          <w:p w:rsidR="00DC3729" w:rsidRPr="00B0229B" w:rsidRDefault="00DC3729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DC3729" w:rsidRPr="00B0229B" w:rsidRDefault="005148E1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Виды кос</w:t>
            </w:r>
          </w:p>
        </w:tc>
        <w:tc>
          <w:tcPr>
            <w:tcW w:w="1560" w:type="dxa"/>
          </w:tcPr>
          <w:p w:rsidR="00DC3729" w:rsidRPr="00B0229B" w:rsidRDefault="00DC3729" w:rsidP="00DC3729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DC3729" w:rsidRPr="00B0229B" w:rsidRDefault="00DC3729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8E1" w:rsidRPr="00B0229B" w:rsidTr="0078059A">
        <w:tc>
          <w:tcPr>
            <w:tcW w:w="9571" w:type="dxa"/>
            <w:gridSpan w:val="4"/>
          </w:tcPr>
          <w:p w:rsidR="005148E1" w:rsidRPr="00B0229B" w:rsidRDefault="005148E1" w:rsidP="005148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Инструменты, материалы и приспособления для </w:t>
            </w:r>
            <w:proofErr w:type="spellStart"/>
            <w:r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косоплетения</w:t>
            </w:r>
            <w:proofErr w:type="spellEnd"/>
            <w:r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4 часа</w:t>
            </w:r>
          </w:p>
        </w:tc>
      </w:tr>
      <w:tr w:rsidR="005148E1" w:rsidRPr="00B0229B" w:rsidTr="004F0156">
        <w:tc>
          <w:tcPr>
            <w:tcW w:w="817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5148E1" w:rsidRPr="00B0229B" w:rsidRDefault="005148E1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Виды расчесок для волос</w:t>
            </w:r>
          </w:p>
        </w:tc>
        <w:tc>
          <w:tcPr>
            <w:tcW w:w="1560" w:type="dxa"/>
          </w:tcPr>
          <w:p w:rsidR="005148E1" w:rsidRPr="00B0229B" w:rsidRDefault="005148E1" w:rsidP="005148E1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8E1" w:rsidRPr="00B0229B" w:rsidTr="004F0156">
        <w:tc>
          <w:tcPr>
            <w:tcW w:w="817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:rsidR="005148E1" w:rsidRPr="00B0229B" w:rsidRDefault="005148E1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Материалы для волос</w:t>
            </w:r>
          </w:p>
        </w:tc>
        <w:tc>
          <w:tcPr>
            <w:tcW w:w="1560" w:type="dxa"/>
          </w:tcPr>
          <w:p w:rsidR="005148E1" w:rsidRPr="00B0229B" w:rsidRDefault="005148E1" w:rsidP="005148E1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8E1" w:rsidRPr="00B0229B" w:rsidTr="004F0156">
        <w:tc>
          <w:tcPr>
            <w:tcW w:w="817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5148E1" w:rsidRPr="00B0229B" w:rsidRDefault="005148E1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Приспособления для плетения</w:t>
            </w:r>
          </w:p>
        </w:tc>
        <w:tc>
          <w:tcPr>
            <w:tcW w:w="1560" w:type="dxa"/>
          </w:tcPr>
          <w:p w:rsidR="005148E1" w:rsidRPr="00B0229B" w:rsidRDefault="005148E1" w:rsidP="005148E1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8E1" w:rsidRPr="00B0229B" w:rsidTr="004F0156">
        <w:tc>
          <w:tcPr>
            <w:tcW w:w="817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</w:tcPr>
          <w:p w:rsidR="005148E1" w:rsidRPr="00B0229B" w:rsidRDefault="005148E1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Приспособления для плетения</w:t>
            </w:r>
          </w:p>
        </w:tc>
        <w:tc>
          <w:tcPr>
            <w:tcW w:w="1560" w:type="dxa"/>
          </w:tcPr>
          <w:p w:rsidR="005148E1" w:rsidRPr="00B0229B" w:rsidRDefault="005148E1" w:rsidP="005148E1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8E1" w:rsidRPr="00B0229B" w:rsidTr="0078059A">
        <w:tc>
          <w:tcPr>
            <w:tcW w:w="9571" w:type="dxa"/>
            <w:gridSpan w:val="4"/>
          </w:tcPr>
          <w:p w:rsidR="005148E1" w:rsidRPr="00B0229B" w:rsidRDefault="005148E1" w:rsidP="005148E1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инструментами, материалами и приспособлениями для плетения кос. Обучение приемам дезинфекции расчесок – 4 часа</w:t>
            </w:r>
          </w:p>
        </w:tc>
      </w:tr>
      <w:tr w:rsidR="005148E1" w:rsidRPr="00B0229B" w:rsidTr="004F0156">
        <w:tc>
          <w:tcPr>
            <w:tcW w:w="817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28" w:type="dxa"/>
          </w:tcPr>
          <w:p w:rsidR="005148E1" w:rsidRPr="00B0229B" w:rsidRDefault="005148E1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инструментами для волос</w:t>
            </w:r>
          </w:p>
        </w:tc>
        <w:tc>
          <w:tcPr>
            <w:tcW w:w="1560" w:type="dxa"/>
          </w:tcPr>
          <w:p w:rsidR="005148E1" w:rsidRPr="00B0229B" w:rsidRDefault="005148E1" w:rsidP="005148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148E1" w:rsidRPr="00B0229B" w:rsidTr="004F0156">
        <w:tc>
          <w:tcPr>
            <w:tcW w:w="817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28" w:type="dxa"/>
          </w:tcPr>
          <w:p w:rsidR="005148E1" w:rsidRPr="00B0229B" w:rsidRDefault="005148E1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материалами и приспособлениями для плетения</w:t>
            </w:r>
          </w:p>
        </w:tc>
        <w:tc>
          <w:tcPr>
            <w:tcW w:w="1560" w:type="dxa"/>
          </w:tcPr>
          <w:p w:rsidR="005148E1" w:rsidRPr="00B0229B" w:rsidRDefault="005148E1" w:rsidP="005148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148E1" w:rsidRPr="00B0229B" w:rsidTr="004F0156">
        <w:tc>
          <w:tcPr>
            <w:tcW w:w="817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8" w:type="dxa"/>
          </w:tcPr>
          <w:p w:rsidR="005148E1" w:rsidRPr="00B0229B" w:rsidRDefault="005148E1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материалами и приспособлениями для плетения</w:t>
            </w:r>
          </w:p>
        </w:tc>
        <w:tc>
          <w:tcPr>
            <w:tcW w:w="1560" w:type="dxa"/>
          </w:tcPr>
          <w:p w:rsidR="005148E1" w:rsidRPr="00B0229B" w:rsidRDefault="005148E1" w:rsidP="005148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148E1" w:rsidRPr="00B0229B" w:rsidTr="004F0156">
        <w:tc>
          <w:tcPr>
            <w:tcW w:w="817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8" w:type="dxa"/>
          </w:tcPr>
          <w:p w:rsidR="005148E1" w:rsidRPr="00B0229B" w:rsidRDefault="005148E1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Дезинфекция расчесок</w:t>
            </w:r>
          </w:p>
        </w:tc>
        <w:tc>
          <w:tcPr>
            <w:tcW w:w="1560" w:type="dxa"/>
          </w:tcPr>
          <w:p w:rsidR="005148E1" w:rsidRPr="00B0229B" w:rsidRDefault="005148E1" w:rsidP="005148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148E1" w:rsidRPr="00B0229B" w:rsidTr="0078059A">
        <w:tc>
          <w:tcPr>
            <w:tcW w:w="9571" w:type="dxa"/>
            <w:gridSpan w:val="4"/>
          </w:tcPr>
          <w:p w:rsidR="005148E1" w:rsidRPr="00B0229B" w:rsidRDefault="005148E1" w:rsidP="005148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Аксессуары для волос </w:t>
            </w:r>
            <w:r w:rsidR="003A7E00"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227F6"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3A7E00"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4F0156" w:rsidRPr="00B0229B" w:rsidTr="004F0156">
        <w:tc>
          <w:tcPr>
            <w:tcW w:w="817" w:type="dxa"/>
          </w:tcPr>
          <w:p w:rsidR="004F0156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8" w:type="dxa"/>
          </w:tcPr>
          <w:p w:rsidR="004F0156" w:rsidRPr="00B0229B" w:rsidRDefault="004F0156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аксессуаров для волос.</w:t>
            </w:r>
          </w:p>
        </w:tc>
        <w:tc>
          <w:tcPr>
            <w:tcW w:w="1560" w:type="dxa"/>
          </w:tcPr>
          <w:p w:rsidR="004F0156" w:rsidRPr="00B0229B" w:rsidRDefault="005148E1" w:rsidP="005148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4F0156" w:rsidRPr="00B0229B" w:rsidRDefault="004F015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8E1" w:rsidRPr="00B0229B" w:rsidTr="004F0156">
        <w:tc>
          <w:tcPr>
            <w:tcW w:w="817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8" w:type="dxa"/>
          </w:tcPr>
          <w:p w:rsidR="005148E1" w:rsidRPr="00B0229B" w:rsidRDefault="0051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аксессуаров для волос.</w:t>
            </w:r>
          </w:p>
        </w:tc>
        <w:tc>
          <w:tcPr>
            <w:tcW w:w="1560" w:type="dxa"/>
          </w:tcPr>
          <w:p w:rsidR="005148E1" w:rsidRPr="00B0229B" w:rsidRDefault="005148E1" w:rsidP="005148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8E1" w:rsidRPr="00B0229B" w:rsidTr="004F0156">
        <w:tc>
          <w:tcPr>
            <w:tcW w:w="817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28" w:type="dxa"/>
          </w:tcPr>
          <w:p w:rsidR="005148E1" w:rsidRPr="00B0229B" w:rsidRDefault="0051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аксессуаров для волос.</w:t>
            </w:r>
          </w:p>
        </w:tc>
        <w:tc>
          <w:tcPr>
            <w:tcW w:w="1560" w:type="dxa"/>
          </w:tcPr>
          <w:p w:rsidR="005148E1" w:rsidRPr="00B0229B" w:rsidRDefault="005148E1" w:rsidP="005148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8E1" w:rsidRPr="00B0229B" w:rsidTr="004F0156">
        <w:tc>
          <w:tcPr>
            <w:tcW w:w="817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28" w:type="dxa"/>
          </w:tcPr>
          <w:p w:rsidR="005148E1" w:rsidRPr="00B0229B" w:rsidRDefault="0051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аксессуаров для волос.</w:t>
            </w:r>
          </w:p>
        </w:tc>
        <w:tc>
          <w:tcPr>
            <w:tcW w:w="1560" w:type="dxa"/>
          </w:tcPr>
          <w:p w:rsidR="005148E1" w:rsidRPr="00B0229B" w:rsidRDefault="005148E1" w:rsidP="005148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8E1" w:rsidRPr="00B0229B" w:rsidTr="004F0156">
        <w:tc>
          <w:tcPr>
            <w:tcW w:w="817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28" w:type="dxa"/>
          </w:tcPr>
          <w:p w:rsidR="005148E1" w:rsidRPr="00B0229B" w:rsidRDefault="0051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аксессуаров для волос.</w:t>
            </w:r>
          </w:p>
        </w:tc>
        <w:tc>
          <w:tcPr>
            <w:tcW w:w="1560" w:type="dxa"/>
          </w:tcPr>
          <w:p w:rsidR="005148E1" w:rsidRPr="00B0229B" w:rsidRDefault="005148E1" w:rsidP="005148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8E1" w:rsidRPr="00B0229B" w:rsidTr="004F0156">
        <w:tc>
          <w:tcPr>
            <w:tcW w:w="817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28" w:type="dxa"/>
          </w:tcPr>
          <w:p w:rsidR="005148E1" w:rsidRPr="00B0229B" w:rsidRDefault="0051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аксессуаров для волос.</w:t>
            </w:r>
          </w:p>
        </w:tc>
        <w:tc>
          <w:tcPr>
            <w:tcW w:w="1560" w:type="dxa"/>
          </w:tcPr>
          <w:p w:rsidR="005148E1" w:rsidRPr="00B0229B" w:rsidRDefault="005148E1" w:rsidP="005148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8E1" w:rsidRPr="00B0229B" w:rsidTr="004F0156">
        <w:tc>
          <w:tcPr>
            <w:tcW w:w="817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28" w:type="dxa"/>
          </w:tcPr>
          <w:p w:rsidR="005148E1" w:rsidRPr="00B0229B" w:rsidRDefault="0051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аксессуаров для волос.</w:t>
            </w:r>
          </w:p>
        </w:tc>
        <w:tc>
          <w:tcPr>
            <w:tcW w:w="1560" w:type="dxa"/>
          </w:tcPr>
          <w:p w:rsidR="005148E1" w:rsidRPr="00B0229B" w:rsidRDefault="005148E1" w:rsidP="005148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8E1" w:rsidRPr="00B0229B" w:rsidTr="004F0156">
        <w:tc>
          <w:tcPr>
            <w:tcW w:w="817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28" w:type="dxa"/>
          </w:tcPr>
          <w:p w:rsidR="005148E1" w:rsidRPr="00B0229B" w:rsidRDefault="0051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аксессуаров для волос.</w:t>
            </w:r>
          </w:p>
        </w:tc>
        <w:tc>
          <w:tcPr>
            <w:tcW w:w="1560" w:type="dxa"/>
          </w:tcPr>
          <w:p w:rsidR="005148E1" w:rsidRPr="00B0229B" w:rsidRDefault="005148E1" w:rsidP="005148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8E1" w:rsidRPr="00B0229B" w:rsidTr="004F0156">
        <w:tc>
          <w:tcPr>
            <w:tcW w:w="817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28" w:type="dxa"/>
          </w:tcPr>
          <w:p w:rsidR="005148E1" w:rsidRPr="00B0229B" w:rsidRDefault="0051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аксессуаров для волос.</w:t>
            </w:r>
          </w:p>
        </w:tc>
        <w:tc>
          <w:tcPr>
            <w:tcW w:w="1560" w:type="dxa"/>
          </w:tcPr>
          <w:p w:rsidR="005148E1" w:rsidRPr="00B0229B" w:rsidRDefault="005148E1" w:rsidP="005148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8E1" w:rsidRPr="00B0229B" w:rsidTr="004F0156">
        <w:tc>
          <w:tcPr>
            <w:tcW w:w="817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28" w:type="dxa"/>
          </w:tcPr>
          <w:p w:rsidR="005148E1" w:rsidRPr="00B0229B" w:rsidRDefault="005148E1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аксессуаров для волос.</w:t>
            </w:r>
          </w:p>
        </w:tc>
        <w:tc>
          <w:tcPr>
            <w:tcW w:w="1560" w:type="dxa"/>
          </w:tcPr>
          <w:p w:rsidR="005148E1" w:rsidRPr="00B0229B" w:rsidRDefault="005148E1" w:rsidP="005148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0156" w:rsidRPr="00B0229B" w:rsidTr="004F0156">
        <w:tc>
          <w:tcPr>
            <w:tcW w:w="817" w:type="dxa"/>
          </w:tcPr>
          <w:p w:rsidR="004F0156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28" w:type="dxa"/>
          </w:tcPr>
          <w:p w:rsidR="004F0156" w:rsidRPr="00B0229B" w:rsidRDefault="004F0156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аксессуаров для прически с учетом одежды и случая</w:t>
            </w:r>
          </w:p>
        </w:tc>
        <w:tc>
          <w:tcPr>
            <w:tcW w:w="1560" w:type="dxa"/>
          </w:tcPr>
          <w:p w:rsidR="004F0156" w:rsidRPr="00B0229B" w:rsidRDefault="005148E1" w:rsidP="005148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4F0156" w:rsidRPr="00B0229B" w:rsidRDefault="004F015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8E1" w:rsidRPr="00B0229B" w:rsidTr="004F0156">
        <w:tc>
          <w:tcPr>
            <w:tcW w:w="817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28" w:type="dxa"/>
          </w:tcPr>
          <w:p w:rsidR="005148E1" w:rsidRPr="00B0229B" w:rsidRDefault="0051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аксессуаров для прически с учетом одежды и случая</w:t>
            </w:r>
          </w:p>
        </w:tc>
        <w:tc>
          <w:tcPr>
            <w:tcW w:w="1560" w:type="dxa"/>
          </w:tcPr>
          <w:p w:rsidR="005148E1" w:rsidRPr="00B0229B" w:rsidRDefault="005148E1" w:rsidP="005148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8E1" w:rsidRPr="00B0229B" w:rsidTr="004F0156">
        <w:tc>
          <w:tcPr>
            <w:tcW w:w="817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5528" w:type="dxa"/>
          </w:tcPr>
          <w:p w:rsidR="005148E1" w:rsidRPr="00B0229B" w:rsidRDefault="0051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аксессуаров для прически с учетом одежды и случая</w:t>
            </w:r>
          </w:p>
        </w:tc>
        <w:tc>
          <w:tcPr>
            <w:tcW w:w="1560" w:type="dxa"/>
          </w:tcPr>
          <w:p w:rsidR="005148E1" w:rsidRPr="00B0229B" w:rsidRDefault="005148E1" w:rsidP="005148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48E1" w:rsidRPr="00B0229B" w:rsidTr="004F0156">
        <w:tc>
          <w:tcPr>
            <w:tcW w:w="817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28" w:type="dxa"/>
          </w:tcPr>
          <w:p w:rsidR="005148E1" w:rsidRPr="00B0229B" w:rsidRDefault="00514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аксессуаров для прически с учетом одежды и случая</w:t>
            </w:r>
          </w:p>
        </w:tc>
        <w:tc>
          <w:tcPr>
            <w:tcW w:w="1560" w:type="dxa"/>
          </w:tcPr>
          <w:p w:rsidR="005148E1" w:rsidRPr="00B0229B" w:rsidRDefault="005148E1" w:rsidP="005148E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5148E1" w:rsidRPr="00B0229B" w:rsidRDefault="005148E1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0156" w:rsidRPr="00B0229B" w:rsidTr="004F0156">
        <w:tc>
          <w:tcPr>
            <w:tcW w:w="817" w:type="dxa"/>
          </w:tcPr>
          <w:p w:rsidR="004F015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28" w:type="dxa"/>
          </w:tcPr>
          <w:p w:rsidR="004F0156" w:rsidRPr="00B0229B" w:rsidRDefault="004F0156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аксессуаров при плетении кос и создании причесок</w:t>
            </w:r>
          </w:p>
        </w:tc>
        <w:tc>
          <w:tcPr>
            <w:tcW w:w="1560" w:type="dxa"/>
          </w:tcPr>
          <w:p w:rsidR="004F0156" w:rsidRPr="00B0229B" w:rsidRDefault="00F227F6" w:rsidP="00F227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4F0156" w:rsidRPr="00B0229B" w:rsidRDefault="004F015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7F6" w:rsidRPr="00B0229B" w:rsidTr="004F0156">
        <w:tc>
          <w:tcPr>
            <w:tcW w:w="817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28" w:type="dxa"/>
          </w:tcPr>
          <w:p w:rsidR="00F227F6" w:rsidRPr="00B0229B" w:rsidRDefault="00F2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аксессуаров при плетении кос и создании причесок</w:t>
            </w:r>
          </w:p>
        </w:tc>
        <w:tc>
          <w:tcPr>
            <w:tcW w:w="1560" w:type="dxa"/>
          </w:tcPr>
          <w:p w:rsidR="00F227F6" w:rsidRPr="00B0229B" w:rsidRDefault="00F227F6" w:rsidP="00F227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7F6" w:rsidRPr="00B0229B" w:rsidTr="004F0156">
        <w:tc>
          <w:tcPr>
            <w:tcW w:w="817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28" w:type="dxa"/>
          </w:tcPr>
          <w:p w:rsidR="00F227F6" w:rsidRPr="00B0229B" w:rsidRDefault="00F2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аксессуаров при плетении кос и создании причесок</w:t>
            </w:r>
          </w:p>
        </w:tc>
        <w:tc>
          <w:tcPr>
            <w:tcW w:w="1560" w:type="dxa"/>
          </w:tcPr>
          <w:p w:rsidR="00F227F6" w:rsidRPr="00B0229B" w:rsidRDefault="00F227F6" w:rsidP="00F227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7F6" w:rsidRPr="00B0229B" w:rsidTr="004F0156">
        <w:tc>
          <w:tcPr>
            <w:tcW w:w="817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28" w:type="dxa"/>
          </w:tcPr>
          <w:p w:rsidR="00F227F6" w:rsidRPr="00B0229B" w:rsidRDefault="00F2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аксессуаров при плетении кос и создании причесок</w:t>
            </w:r>
          </w:p>
        </w:tc>
        <w:tc>
          <w:tcPr>
            <w:tcW w:w="1560" w:type="dxa"/>
          </w:tcPr>
          <w:p w:rsidR="00F227F6" w:rsidRPr="00B0229B" w:rsidRDefault="00F227F6" w:rsidP="00F227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7F6" w:rsidRPr="00B0229B" w:rsidTr="004F0156">
        <w:tc>
          <w:tcPr>
            <w:tcW w:w="817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28" w:type="dxa"/>
          </w:tcPr>
          <w:p w:rsidR="00F227F6" w:rsidRPr="00B0229B" w:rsidRDefault="00F2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аксессуаров при плетении кос и создании причесок</w:t>
            </w:r>
          </w:p>
        </w:tc>
        <w:tc>
          <w:tcPr>
            <w:tcW w:w="1560" w:type="dxa"/>
          </w:tcPr>
          <w:p w:rsidR="00F227F6" w:rsidRPr="00B0229B" w:rsidRDefault="00F227F6" w:rsidP="00F227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7F6" w:rsidRPr="00B0229B" w:rsidTr="004F0156">
        <w:tc>
          <w:tcPr>
            <w:tcW w:w="817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28" w:type="dxa"/>
          </w:tcPr>
          <w:p w:rsidR="00F227F6" w:rsidRPr="00B0229B" w:rsidRDefault="00F2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аксессуаров при плетении кос и создании причесок</w:t>
            </w:r>
          </w:p>
        </w:tc>
        <w:tc>
          <w:tcPr>
            <w:tcW w:w="1560" w:type="dxa"/>
          </w:tcPr>
          <w:p w:rsidR="00F227F6" w:rsidRPr="00B0229B" w:rsidRDefault="00F227F6" w:rsidP="00F227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7F6" w:rsidRPr="00B0229B" w:rsidTr="0078059A">
        <w:tc>
          <w:tcPr>
            <w:tcW w:w="9571" w:type="dxa"/>
            <w:gridSpan w:val="4"/>
          </w:tcPr>
          <w:p w:rsidR="00F227F6" w:rsidRPr="00B0229B" w:rsidRDefault="00F227F6" w:rsidP="00F227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 волосах. Правильный уход за волосами </w:t>
            </w:r>
            <w:r w:rsidR="003A7E00"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9</w:t>
            </w:r>
            <w:r w:rsidR="003A7E00"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4F0156" w:rsidRPr="00B0229B" w:rsidTr="004F0156">
        <w:tc>
          <w:tcPr>
            <w:tcW w:w="817" w:type="dxa"/>
          </w:tcPr>
          <w:p w:rsidR="004F015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28" w:type="dxa"/>
          </w:tcPr>
          <w:p w:rsidR="004F0156" w:rsidRPr="00B0229B" w:rsidRDefault="004F0156" w:rsidP="00F227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 волос </w:t>
            </w:r>
          </w:p>
        </w:tc>
        <w:tc>
          <w:tcPr>
            <w:tcW w:w="1560" w:type="dxa"/>
          </w:tcPr>
          <w:p w:rsidR="004F0156" w:rsidRPr="00B0229B" w:rsidRDefault="00F227F6" w:rsidP="00F227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4F0156" w:rsidRPr="00B0229B" w:rsidRDefault="004F015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7F6" w:rsidRPr="00B0229B" w:rsidTr="004F0156">
        <w:tc>
          <w:tcPr>
            <w:tcW w:w="817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28" w:type="dxa"/>
          </w:tcPr>
          <w:p w:rsidR="00F227F6" w:rsidRPr="00B0229B" w:rsidRDefault="00F227F6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кожи головы</w:t>
            </w:r>
          </w:p>
        </w:tc>
        <w:tc>
          <w:tcPr>
            <w:tcW w:w="1560" w:type="dxa"/>
          </w:tcPr>
          <w:p w:rsidR="00F227F6" w:rsidRPr="00B0229B" w:rsidRDefault="00F227F6" w:rsidP="00F227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7F6" w:rsidRPr="00B0229B" w:rsidTr="004F0156">
        <w:tc>
          <w:tcPr>
            <w:tcW w:w="817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28" w:type="dxa"/>
          </w:tcPr>
          <w:p w:rsidR="00F227F6" w:rsidRPr="00B0229B" w:rsidRDefault="00F227F6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волос</w:t>
            </w:r>
          </w:p>
        </w:tc>
        <w:tc>
          <w:tcPr>
            <w:tcW w:w="1560" w:type="dxa"/>
          </w:tcPr>
          <w:p w:rsidR="00F227F6" w:rsidRPr="00B0229B" w:rsidRDefault="00F227F6" w:rsidP="00F227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7F6" w:rsidRPr="00B0229B" w:rsidTr="004F0156">
        <w:tc>
          <w:tcPr>
            <w:tcW w:w="817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28" w:type="dxa"/>
          </w:tcPr>
          <w:p w:rsidR="00F227F6" w:rsidRPr="00B0229B" w:rsidRDefault="00F227F6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ухода за волосами</w:t>
            </w:r>
          </w:p>
        </w:tc>
        <w:tc>
          <w:tcPr>
            <w:tcW w:w="1560" w:type="dxa"/>
          </w:tcPr>
          <w:p w:rsidR="00F227F6" w:rsidRPr="00B0229B" w:rsidRDefault="00F227F6" w:rsidP="00F227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7F6" w:rsidRPr="00B0229B" w:rsidTr="004F0156">
        <w:tc>
          <w:tcPr>
            <w:tcW w:w="817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28" w:type="dxa"/>
          </w:tcPr>
          <w:p w:rsidR="00F227F6" w:rsidRPr="00B0229B" w:rsidRDefault="00F227F6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ухода за волосами</w:t>
            </w:r>
          </w:p>
        </w:tc>
        <w:tc>
          <w:tcPr>
            <w:tcW w:w="1560" w:type="dxa"/>
          </w:tcPr>
          <w:p w:rsidR="00F227F6" w:rsidRPr="00B0229B" w:rsidRDefault="00F227F6" w:rsidP="00F227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0156" w:rsidRPr="00B0229B" w:rsidTr="004F0156">
        <w:tc>
          <w:tcPr>
            <w:tcW w:w="817" w:type="dxa"/>
          </w:tcPr>
          <w:p w:rsidR="004F015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528" w:type="dxa"/>
          </w:tcPr>
          <w:p w:rsidR="004F0156" w:rsidRPr="00B0229B" w:rsidRDefault="004F0156" w:rsidP="00F227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Способы и виды мытья </w:t>
            </w:r>
          </w:p>
        </w:tc>
        <w:tc>
          <w:tcPr>
            <w:tcW w:w="1560" w:type="dxa"/>
          </w:tcPr>
          <w:p w:rsidR="004F0156" w:rsidRPr="00B0229B" w:rsidRDefault="00F227F6" w:rsidP="00F227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4F0156" w:rsidRPr="00B0229B" w:rsidRDefault="004F015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7F6" w:rsidRPr="00B0229B" w:rsidTr="004F0156">
        <w:tc>
          <w:tcPr>
            <w:tcW w:w="817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28" w:type="dxa"/>
          </w:tcPr>
          <w:p w:rsidR="00F227F6" w:rsidRPr="00B0229B" w:rsidRDefault="00F227F6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и виды мытья</w:t>
            </w:r>
          </w:p>
        </w:tc>
        <w:tc>
          <w:tcPr>
            <w:tcW w:w="1560" w:type="dxa"/>
          </w:tcPr>
          <w:p w:rsidR="00F227F6" w:rsidRPr="00B0229B" w:rsidRDefault="00F227F6" w:rsidP="00F227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7F6" w:rsidRPr="00B0229B" w:rsidTr="004F0156">
        <w:tc>
          <w:tcPr>
            <w:tcW w:w="817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28" w:type="dxa"/>
          </w:tcPr>
          <w:p w:rsidR="00F227F6" w:rsidRPr="00B0229B" w:rsidRDefault="00F227F6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Сушка волос</w:t>
            </w:r>
          </w:p>
        </w:tc>
        <w:tc>
          <w:tcPr>
            <w:tcW w:w="1560" w:type="dxa"/>
          </w:tcPr>
          <w:p w:rsidR="00F227F6" w:rsidRPr="00B0229B" w:rsidRDefault="00F227F6" w:rsidP="00F227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7F6" w:rsidRPr="00B0229B" w:rsidTr="004F0156">
        <w:tc>
          <w:tcPr>
            <w:tcW w:w="817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28" w:type="dxa"/>
          </w:tcPr>
          <w:p w:rsidR="00F227F6" w:rsidRPr="00B0229B" w:rsidRDefault="00F227F6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расчесывание после мытья</w:t>
            </w:r>
          </w:p>
        </w:tc>
        <w:tc>
          <w:tcPr>
            <w:tcW w:w="1560" w:type="dxa"/>
          </w:tcPr>
          <w:p w:rsidR="00F227F6" w:rsidRPr="00B0229B" w:rsidRDefault="00F227F6" w:rsidP="00F227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7F6" w:rsidRPr="00B0229B" w:rsidTr="0078059A">
        <w:tc>
          <w:tcPr>
            <w:tcW w:w="9571" w:type="dxa"/>
            <w:gridSpan w:val="4"/>
          </w:tcPr>
          <w:p w:rsidR="00F227F6" w:rsidRPr="00B0229B" w:rsidRDefault="00F227F6" w:rsidP="00F227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Здоровый образ жизни </w:t>
            </w:r>
            <w:r w:rsidR="003A7E00"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8059A"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3A7E00"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4F0156" w:rsidRPr="00B0229B" w:rsidTr="004F0156">
        <w:tc>
          <w:tcPr>
            <w:tcW w:w="817" w:type="dxa"/>
          </w:tcPr>
          <w:p w:rsidR="004F015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28" w:type="dxa"/>
          </w:tcPr>
          <w:p w:rsidR="004F0156" w:rsidRPr="00B0229B" w:rsidRDefault="004F0156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здоровом образе жизни и правильном питании</w:t>
            </w:r>
          </w:p>
        </w:tc>
        <w:tc>
          <w:tcPr>
            <w:tcW w:w="1560" w:type="dxa"/>
          </w:tcPr>
          <w:p w:rsidR="004F0156" w:rsidRPr="00B0229B" w:rsidRDefault="00F227F6" w:rsidP="00F227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4F0156" w:rsidRPr="00B0229B" w:rsidRDefault="004F015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7F6" w:rsidRPr="00B0229B" w:rsidTr="004F0156">
        <w:tc>
          <w:tcPr>
            <w:tcW w:w="817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28" w:type="dxa"/>
          </w:tcPr>
          <w:p w:rsidR="00F227F6" w:rsidRPr="00B0229B" w:rsidRDefault="00F227F6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правильном питании</w:t>
            </w:r>
          </w:p>
        </w:tc>
        <w:tc>
          <w:tcPr>
            <w:tcW w:w="1560" w:type="dxa"/>
          </w:tcPr>
          <w:p w:rsidR="00F227F6" w:rsidRPr="00B0229B" w:rsidRDefault="00F227F6" w:rsidP="00F227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7F6" w:rsidRPr="00B0229B" w:rsidTr="004F0156">
        <w:tc>
          <w:tcPr>
            <w:tcW w:w="817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28" w:type="dxa"/>
          </w:tcPr>
          <w:p w:rsidR="00F227F6" w:rsidRPr="00B0229B" w:rsidRDefault="00F227F6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питание влияет на кожу головы и волосы</w:t>
            </w:r>
          </w:p>
        </w:tc>
        <w:tc>
          <w:tcPr>
            <w:tcW w:w="1560" w:type="dxa"/>
          </w:tcPr>
          <w:p w:rsidR="00F227F6" w:rsidRPr="00B0229B" w:rsidRDefault="00F227F6" w:rsidP="00F227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0156" w:rsidRPr="00B0229B" w:rsidTr="004F0156">
        <w:tc>
          <w:tcPr>
            <w:tcW w:w="817" w:type="dxa"/>
          </w:tcPr>
          <w:p w:rsidR="004F015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28" w:type="dxa"/>
          </w:tcPr>
          <w:p w:rsidR="004F0156" w:rsidRPr="00B0229B" w:rsidRDefault="004F0156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гигиена. Формулировка правил личной гигиены. Игра «Мы за здоровье», «Где здоровье?»</w:t>
            </w:r>
          </w:p>
        </w:tc>
        <w:tc>
          <w:tcPr>
            <w:tcW w:w="1560" w:type="dxa"/>
          </w:tcPr>
          <w:p w:rsidR="004F0156" w:rsidRPr="00B0229B" w:rsidRDefault="00F227F6" w:rsidP="00F227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4F0156" w:rsidRPr="00B0229B" w:rsidRDefault="004F015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7F6" w:rsidRPr="00B0229B" w:rsidTr="004F0156">
        <w:tc>
          <w:tcPr>
            <w:tcW w:w="817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528" w:type="dxa"/>
          </w:tcPr>
          <w:p w:rsidR="00F227F6" w:rsidRPr="00B0229B" w:rsidRDefault="00F227F6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Формулировка правил личной гигиены.</w:t>
            </w:r>
          </w:p>
        </w:tc>
        <w:tc>
          <w:tcPr>
            <w:tcW w:w="1560" w:type="dxa"/>
          </w:tcPr>
          <w:p w:rsidR="00F227F6" w:rsidRPr="00B0229B" w:rsidRDefault="00F227F6" w:rsidP="00F227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27F6" w:rsidRPr="00B0229B" w:rsidTr="004F0156">
        <w:tc>
          <w:tcPr>
            <w:tcW w:w="817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28" w:type="dxa"/>
          </w:tcPr>
          <w:p w:rsidR="00F227F6" w:rsidRPr="00B0229B" w:rsidRDefault="00F227F6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Формулировка правил личной гигиены.</w:t>
            </w:r>
          </w:p>
        </w:tc>
        <w:tc>
          <w:tcPr>
            <w:tcW w:w="1560" w:type="dxa"/>
          </w:tcPr>
          <w:p w:rsidR="00F227F6" w:rsidRPr="00B0229B" w:rsidRDefault="00F227F6" w:rsidP="00F227F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F227F6" w:rsidRPr="00B0229B" w:rsidRDefault="00F227F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7E00" w:rsidRPr="00B0229B" w:rsidTr="0078059A">
        <w:tc>
          <w:tcPr>
            <w:tcW w:w="9571" w:type="dxa"/>
            <w:gridSpan w:val="4"/>
          </w:tcPr>
          <w:p w:rsidR="003A7E00" w:rsidRPr="00B0229B" w:rsidRDefault="003A7E00" w:rsidP="003A7E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Изучение различных техник </w:t>
            </w:r>
            <w:proofErr w:type="spellStart"/>
            <w:r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косоплетения</w:t>
            </w:r>
            <w:proofErr w:type="spellEnd"/>
            <w:r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Плетение основной косы –</w:t>
            </w:r>
            <w:r w:rsidR="00B0229B"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22 часа</w:t>
            </w:r>
          </w:p>
        </w:tc>
      </w:tr>
      <w:tr w:rsidR="004F0156" w:rsidRPr="00B0229B" w:rsidTr="004F0156">
        <w:tc>
          <w:tcPr>
            <w:tcW w:w="817" w:type="dxa"/>
          </w:tcPr>
          <w:p w:rsidR="004F0156" w:rsidRPr="00B0229B" w:rsidRDefault="003A7E0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28" w:type="dxa"/>
          </w:tcPr>
          <w:p w:rsidR="004F0156" w:rsidRPr="00B0229B" w:rsidRDefault="004F0156" w:rsidP="003A7E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Техники </w:t>
            </w:r>
            <w:proofErr w:type="spellStart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косоплетения</w:t>
            </w:r>
            <w:proofErr w:type="spellEnd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60" w:type="dxa"/>
          </w:tcPr>
          <w:p w:rsidR="004F0156" w:rsidRPr="00B0229B" w:rsidRDefault="003A7E00" w:rsidP="003A7E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4F0156" w:rsidRPr="00B0229B" w:rsidRDefault="004F015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7E00" w:rsidRPr="00B0229B" w:rsidTr="004F0156">
        <w:tc>
          <w:tcPr>
            <w:tcW w:w="817" w:type="dxa"/>
          </w:tcPr>
          <w:p w:rsidR="003A7E00" w:rsidRPr="00B0229B" w:rsidRDefault="003A7E0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28" w:type="dxa"/>
          </w:tcPr>
          <w:p w:rsidR="003A7E00" w:rsidRPr="00B0229B" w:rsidRDefault="003A7E00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Техники </w:t>
            </w:r>
            <w:proofErr w:type="spellStart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косоплетения</w:t>
            </w:r>
            <w:proofErr w:type="spellEnd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3A7E00" w:rsidRPr="00B0229B" w:rsidRDefault="003A7E00" w:rsidP="003A7E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3A7E00" w:rsidRPr="00B0229B" w:rsidRDefault="003A7E0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7E00" w:rsidRPr="00B0229B" w:rsidTr="004F0156">
        <w:tc>
          <w:tcPr>
            <w:tcW w:w="817" w:type="dxa"/>
          </w:tcPr>
          <w:p w:rsidR="003A7E00" w:rsidRPr="00B0229B" w:rsidRDefault="003A7E0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28" w:type="dxa"/>
          </w:tcPr>
          <w:p w:rsidR="003A7E00" w:rsidRPr="00B0229B" w:rsidRDefault="003A7E00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технологии плетения основной косы</w:t>
            </w:r>
          </w:p>
        </w:tc>
        <w:tc>
          <w:tcPr>
            <w:tcW w:w="1560" w:type="dxa"/>
          </w:tcPr>
          <w:p w:rsidR="003A7E00" w:rsidRPr="00B0229B" w:rsidRDefault="003A7E00" w:rsidP="003A7E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3A7E00" w:rsidRPr="00B0229B" w:rsidRDefault="003A7E0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7E00" w:rsidRPr="00B0229B" w:rsidTr="004F0156">
        <w:tc>
          <w:tcPr>
            <w:tcW w:w="817" w:type="dxa"/>
          </w:tcPr>
          <w:p w:rsidR="003A7E00" w:rsidRPr="00B0229B" w:rsidRDefault="003A7E0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5528" w:type="dxa"/>
          </w:tcPr>
          <w:p w:rsidR="003A7E00" w:rsidRPr="00B0229B" w:rsidRDefault="003A7E00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технологии плетения основной косы</w:t>
            </w:r>
          </w:p>
        </w:tc>
        <w:tc>
          <w:tcPr>
            <w:tcW w:w="1560" w:type="dxa"/>
          </w:tcPr>
          <w:p w:rsidR="003A7E00" w:rsidRPr="00B0229B" w:rsidRDefault="003A7E00" w:rsidP="003A7E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3A7E00" w:rsidRPr="00B0229B" w:rsidRDefault="003A7E0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0156" w:rsidRPr="00B0229B" w:rsidTr="004F0156">
        <w:tc>
          <w:tcPr>
            <w:tcW w:w="817" w:type="dxa"/>
          </w:tcPr>
          <w:p w:rsidR="004F0156" w:rsidRPr="00B0229B" w:rsidRDefault="003A7E0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28" w:type="dxa"/>
          </w:tcPr>
          <w:p w:rsidR="004F0156" w:rsidRPr="00B0229B" w:rsidRDefault="004F0156" w:rsidP="003A7E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Специфика технологии плетения различных видов кос </w:t>
            </w:r>
          </w:p>
        </w:tc>
        <w:tc>
          <w:tcPr>
            <w:tcW w:w="1560" w:type="dxa"/>
          </w:tcPr>
          <w:p w:rsidR="004F0156" w:rsidRPr="00B0229B" w:rsidRDefault="003A7E00" w:rsidP="003A7E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4F0156" w:rsidRPr="00B0229B" w:rsidRDefault="004F015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7E00" w:rsidRPr="00B0229B" w:rsidTr="004F0156">
        <w:tc>
          <w:tcPr>
            <w:tcW w:w="817" w:type="dxa"/>
          </w:tcPr>
          <w:p w:rsidR="003A7E00" w:rsidRPr="00B0229B" w:rsidRDefault="003A7E0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28" w:type="dxa"/>
          </w:tcPr>
          <w:p w:rsidR="003A7E00" w:rsidRPr="00B0229B" w:rsidRDefault="003A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Специфика технологии плетения различных видов кос </w:t>
            </w:r>
          </w:p>
        </w:tc>
        <w:tc>
          <w:tcPr>
            <w:tcW w:w="1560" w:type="dxa"/>
          </w:tcPr>
          <w:p w:rsidR="003A7E00" w:rsidRPr="00B0229B" w:rsidRDefault="003A7E00" w:rsidP="003A7E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3A7E00" w:rsidRPr="00B0229B" w:rsidRDefault="003A7E0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7E00" w:rsidRPr="00B0229B" w:rsidTr="004F0156">
        <w:tc>
          <w:tcPr>
            <w:tcW w:w="817" w:type="dxa"/>
          </w:tcPr>
          <w:p w:rsidR="003A7E00" w:rsidRPr="00B0229B" w:rsidRDefault="003A7E0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528" w:type="dxa"/>
          </w:tcPr>
          <w:p w:rsidR="003A7E00" w:rsidRPr="00B0229B" w:rsidRDefault="003A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Круговое плетение</w:t>
            </w:r>
          </w:p>
        </w:tc>
        <w:tc>
          <w:tcPr>
            <w:tcW w:w="1560" w:type="dxa"/>
          </w:tcPr>
          <w:p w:rsidR="003A7E00" w:rsidRPr="00B0229B" w:rsidRDefault="003A7E00" w:rsidP="003A7E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3A7E00" w:rsidRPr="00B0229B" w:rsidRDefault="003A7E0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7E00" w:rsidRPr="00B0229B" w:rsidTr="004F0156">
        <w:tc>
          <w:tcPr>
            <w:tcW w:w="817" w:type="dxa"/>
          </w:tcPr>
          <w:p w:rsidR="003A7E00" w:rsidRPr="00B0229B" w:rsidRDefault="003A7E0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28" w:type="dxa"/>
          </w:tcPr>
          <w:p w:rsidR="003A7E00" w:rsidRPr="00B0229B" w:rsidRDefault="003A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Круговое плетение</w:t>
            </w:r>
          </w:p>
        </w:tc>
        <w:tc>
          <w:tcPr>
            <w:tcW w:w="1560" w:type="dxa"/>
          </w:tcPr>
          <w:p w:rsidR="003A7E00" w:rsidRPr="00B0229B" w:rsidRDefault="003A7E00" w:rsidP="003A7E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3A7E00" w:rsidRPr="00B0229B" w:rsidRDefault="003A7E0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059A" w:rsidRPr="00B0229B" w:rsidTr="004F0156">
        <w:tc>
          <w:tcPr>
            <w:tcW w:w="817" w:type="dxa"/>
          </w:tcPr>
          <w:p w:rsidR="0078059A" w:rsidRPr="00B0229B" w:rsidRDefault="0078059A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28" w:type="dxa"/>
          </w:tcPr>
          <w:p w:rsidR="0078059A" w:rsidRPr="00B0229B" w:rsidRDefault="007805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Круговое плетение</w:t>
            </w:r>
          </w:p>
        </w:tc>
        <w:tc>
          <w:tcPr>
            <w:tcW w:w="1560" w:type="dxa"/>
          </w:tcPr>
          <w:p w:rsidR="0078059A" w:rsidRPr="00B0229B" w:rsidRDefault="0078059A" w:rsidP="003A7E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8059A" w:rsidRPr="00B0229B" w:rsidRDefault="0078059A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7E00" w:rsidRPr="00B0229B" w:rsidTr="004F0156">
        <w:tc>
          <w:tcPr>
            <w:tcW w:w="817" w:type="dxa"/>
          </w:tcPr>
          <w:p w:rsidR="003A7E00" w:rsidRPr="00B0229B" w:rsidRDefault="0078059A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528" w:type="dxa"/>
          </w:tcPr>
          <w:p w:rsidR="003A7E00" w:rsidRPr="00B0229B" w:rsidRDefault="003A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Проплетение</w:t>
            </w:r>
            <w:proofErr w:type="spellEnd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голове</w:t>
            </w:r>
          </w:p>
        </w:tc>
        <w:tc>
          <w:tcPr>
            <w:tcW w:w="1560" w:type="dxa"/>
          </w:tcPr>
          <w:p w:rsidR="003A7E00" w:rsidRPr="00B0229B" w:rsidRDefault="003A7E00" w:rsidP="003A7E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3A7E00" w:rsidRPr="00B0229B" w:rsidRDefault="003A7E0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7E00" w:rsidRPr="00B0229B" w:rsidTr="004F0156">
        <w:tc>
          <w:tcPr>
            <w:tcW w:w="817" w:type="dxa"/>
          </w:tcPr>
          <w:p w:rsidR="003A7E00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28" w:type="dxa"/>
          </w:tcPr>
          <w:p w:rsidR="003A7E00" w:rsidRPr="00B0229B" w:rsidRDefault="003A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Проплетение</w:t>
            </w:r>
            <w:proofErr w:type="spellEnd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голове</w:t>
            </w:r>
          </w:p>
        </w:tc>
        <w:tc>
          <w:tcPr>
            <w:tcW w:w="1560" w:type="dxa"/>
          </w:tcPr>
          <w:p w:rsidR="003A7E00" w:rsidRPr="00B0229B" w:rsidRDefault="003A7E00" w:rsidP="003A7E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3A7E00" w:rsidRPr="00B0229B" w:rsidRDefault="003A7E0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7E00" w:rsidRPr="00B0229B" w:rsidTr="004F0156">
        <w:tc>
          <w:tcPr>
            <w:tcW w:w="817" w:type="dxa"/>
          </w:tcPr>
          <w:p w:rsidR="003A7E00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28" w:type="dxa"/>
          </w:tcPr>
          <w:p w:rsidR="003A7E00" w:rsidRPr="00B0229B" w:rsidRDefault="003A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по диагонали</w:t>
            </w:r>
          </w:p>
        </w:tc>
        <w:tc>
          <w:tcPr>
            <w:tcW w:w="1560" w:type="dxa"/>
          </w:tcPr>
          <w:p w:rsidR="003A7E00" w:rsidRPr="00B0229B" w:rsidRDefault="003A7E00" w:rsidP="003A7E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3A7E00" w:rsidRPr="00B0229B" w:rsidRDefault="003A7E0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7E00" w:rsidRPr="00B0229B" w:rsidTr="004F0156">
        <w:tc>
          <w:tcPr>
            <w:tcW w:w="817" w:type="dxa"/>
          </w:tcPr>
          <w:p w:rsidR="003A7E00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28" w:type="dxa"/>
          </w:tcPr>
          <w:p w:rsidR="003A7E00" w:rsidRPr="00B0229B" w:rsidRDefault="003A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по диагонали</w:t>
            </w:r>
          </w:p>
        </w:tc>
        <w:tc>
          <w:tcPr>
            <w:tcW w:w="1560" w:type="dxa"/>
          </w:tcPr>
          <w:p w:rsidR="003A7E00" w:rsidRPr="00B0229B" w:rsidRDefault="003A7E00" w:rsidP="003A7E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3A7E00" w:rsidRPr="00B0229B" w:rsidRDefault="003A7E0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7E00" w:rsidRPr="00B0229B" w:rsidTr="004F0156">
        <w:tc>
          <w:tcPr>
            <w:tcW w:w="817" w:type="dxa"/>
          </w:tcPr>
          <w:p w:rsidR="003A7E00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528" w:type="dxa"/>
          </w:tcPr>
          <w:p w:rsidR="003A7E00" w:rsidRPr="00B0229B" w:rsidRDefault="003A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снизу вверх</w:t>
            </w:r>
          </w:p>
        </w:tc>
        <w:tc>
          <w:tcPr>
            <w:tcW w:w="1560" w:type="dxa"/>
          </w:tcPr>
          <w:p w:rsidR="003A7E00" w:rsidRPr="00B0229B" w:rsidRDefault="003A7E00" w:rsidP="003A7E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3A7E00" w:rsidRPr="00B0229B" w:rsidRDefault="003A7E0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7E00" w:rsidRPr="00B0229B" w:rsidTr="004F0156">
        <w:tc>
          <w:tcPr>
            <w:tcW w:w="817" w:type="dxa"/>
          </w:tcPr>
          <w:p w:rsidR="003A7E00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28" w:type="dxa"/>
          </w:tcPr>
          <w:p w:rsidR="003A7E00" w:rsidRPr="00B0229B" w:rsidRDefault="003A7E00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снизу вверх</w:t>
            </w:r>
          </w:p>
        </w:tc>
        <w:tc>
          <w:tcPr>
            <w:tcW w:w="1560" w:type="dxa"/>
          </w:tcPr>
          <w:p w:rsidR="003A7E00" w:rsidRPr="00B0229B" w:rsidRDefault="003A7E00" w:rsidP="003A7E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3A7E00" w:rsidRPr="00B0229B" w:rsidRDefault="003A7E0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29B" w:rsidRPr="00B0229B" w:rsidTr="004F0156">
        <w:tc>
          <w:tcPr>
            <w:tcW w:w="817" w:type="dxa"/>
          </w:tcPr>
          <w:p w:rsidR="00B0229B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28" w:type="dxa"/>
          </w:tcPr>
          <w:p w:rsidR="00B0229B" w:rsidRPr="00B0229B" w:rsidRDefault="00B0229B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снизу вверх</w:t>
            </w:r>
          </w:p>
        </w:tc>
        <w:tc>
          <w:tcPr>
            <w:tcW w:w="1560" w:type="dxa"/>
          </w:tcPr>
          <w:p w:rsidR="00B0229B" w:rsidRPr="00B0229B" w:rsidRDefault="00B0229B" w:rsidP="003A7E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0229B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7E00" w:rsidRPr="00B0229B" w:rsidTr="004F0156">
        <w:tc>
          <w:tcPr>
            <w:tcW w:w="817" w:type="dxa"/>
          </w:tcPr>
          <w:p w:rsidR="003A7E00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28" w:type="dxa"/>
          </w:tcPr>
          <w:p w:rsidR="003A7E00" w:rsidRPr="00B0229B" w:rsidRDefault="003A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змейкой</w:t>
            </w:r>
          </w:p>
        </w:tc>
        <w:tc>
          <w:tcPr>
            <w:tcW w:w="1560" w:type="dxa"/>
          </w:tcPr>
          <w:p w:rsidR="003A7E00" w:rsidRPr="00B0229B" w:rsidRDefault="003A7E00" w:rsidP="003A7E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3A7E00" w:rsidRPr="00B0229B" w:rsidRDefault="003A7E0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7E00" w:rsidRPr="00B0229B" w:rsidTr="004F0156">
        <w:tc>
          <w:tcPr>
            <w:tcW w:w="817" w:type="dxa"/>
          </w:tcPr>
          <w:p w:rsidR="003A7E00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28" w:type="dxa"/>
          </w:tcPr>
          <w:p w:rsidR="003A7E00" w:rsidRPr="00B0229B" w:rsidRDefault="003A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змейкой</w:t>
            </w:r>
          </w:p>
        </w:tc>
        <w:tc>
          <w:tcPr>
            <w:tcW w:w="1560" w:type="dxa"/>
          </w:tcPr>
          <w:p w:rsidR="003A7E00" w:rsidRPr="00B0229B" w:rsidRDefault="003A7E00" w:rsidP="003A7E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3A7E00" w:rsidRPr="00B0229B" w:rsidRDefault="003A7E0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7E00" w:rsidRPr="00B0229B" w:rsidTr="004F0156">
        <w:tc>
          <w:tcPr>
            <w:tcW w:w="817" w:type="dxa"/>
          </w:tcPr>
          <w:p w:rsidR="003A7E00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28" w:type="dxa"/>
          </w:tcPr>
          <w:p w:rsidR="003A7E00" w:rsidRPr="00B0229B" w:rsidRDefault="003A7E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пособий и схем плетения кос с применением на практике</w:t>
            </w:r>
          </w:p>
        </w:tc>
        <w:tc>
          <w:tcPr>
            <w:tcW w:w="1560" w:type="dxa"/>
          </w:tcPr>
          <w:p w:rsidR="003A7E00" w:rsidRPr="00B0229B" w:rsidRDefault="003A7E00" w:rsidP="003A7E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3A7E00" w:rsidRPr="00B0229B" w:rsidRDefault="003A7E0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7E00" w:rsidRPr="00B0229B" w:rsidTr="004F0156">
        <w:tc>
          <w:tcPr>
            <w:tcW w:w="817" w:type="dxa"/>
          </w:tcPr>
          <w:p w:rsidR="003A7E00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28" w:type="dxa"/>
          </w:tcPr>
          <w:p w:rsidR="003A7E00" w:rsidRPr="00B0229B" w:rsidRDefault="003A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пособий и схем плетения кос с применением на практике</w:t>
            </w:r>
          </w:p>
        </w:tc>
        <w:tc>
          <w:tcPr>
            <w:tcW w:w="1560" w:type="dxa"/>
          </w:tcPr>
          <w:p w:rsidR="003A7E00" w:rsidRPr="00B0229B" w:rsidRDefault="003A7E00" w:rsidP="003A7E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3A7E00" w:rsidRPr="00B0229B" w:rsidRDefault="003A7E0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29B" w:rsidRPr="00B0229B" w:rsidTr="004F0156">
        <w:tc>
          <w:tcPr>
            <w:tcW w:w="817" w:type="dxa"/>
          </w:tcPr>
          <w:p w:rsidR="00B0229B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528" w:type="dxa"/>
          </w:tcPr>
          <w:p w:rsidR="00B0229B" w:rsidRPr="00B0229B" w:rsidRDefault="00B022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пособий и схем плетения кос с применением на практике</w:t>
            </w:r>
          </w:p>
        </w:tc>
        <w:tc>
          <w:tcPr>
            <w:tcW w:w="1560" w:type="dxa"/>
          </w:tcPr>
          <w:p w:rsidR="00B0229B" w:rsidRPr="00B0229B" w:rsidRDefault="00B0229B" w:rsidP="003A7E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0229B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29B" w:rsidRPr="00B0229B" w:rsidTr="004F0156">
        <w:tc>
          <w:tcPr>
            <w:tcW w:w="817" w:type="dxa"/>
          </w:tcPr>
          <w:p w:rsidR="00B0229B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28" w:type="dxa"/>
          </w:tcPr>
          <w:p w:rsidR="00B0229B" w:rsidRPr="00B0229B" w:rsidRDefault="00B022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пособий и схем плетения кос с применением на практике</w:t>
            </w:r>
          </w:p>
        </w:tc>
        <w:tc>
          <w:tcPr>
            <w:tcW w:w="1560" w:type="dxa"/>
          </w:tcPr>
          <w:p w:rsidR="00B0229B" w:rsidRPr="00B0229B" w:rsidRDefault="00B0229B" w:rsidP="003A7E0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B0229B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F12" w:rsidRPr="00B0229B" w:rsidTr="0078059A">
        <w:tc>
          <w:tcPr>
            <w:tcW w:w="9571" w:type="dxa"/>
            <w:gridSpan w:val="4"/>
          </w:tcPr>
          <w:p w:rsidR="00CC7F12" w:rsidRPr="00B0229B" w:rsidRDefault="00CC7F12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Плетение с использованием атласной ленты</w:t>
            </w: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часа</w:t>
            </w:r>
          </w:p>
        </w:tc>
      </w:tr>
      <w:tr w:rsidR="00CC7F12" w:rsidRPr="00B0229B" w:rsidTr="004F0156">
        <w:tc>
          <w:tcPr>
            <w:tcW w:w="817" w:type="dxa"/>
          </w:tcPr>
          <w:p w:rsidR="00CC7F12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528" w:type="dxa"/>
          </w:tcPr>
          <w:p w:rsidR="00CC7F12" w:rsidRPr="00B0229B" w:rsidRDefault="00CC7F12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Применение атласных лент в плетении</w:t>
            </w:r>
          </w:p>
        </w:tc>
        <w:tc>
          <w:tcPr>
            <w:tcW w:w="1560" w:type="dxa"/>
          </w:tcPr>
          <w:p w:rsidR="00CC7F12" w:rsidRPr="00B0229B" w:rsidRDefault="00CC7F12" w:rsidP="00CC7F12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CC7F12" w:rsidRPr="00B0229B" w:rsidRDefault="00CC7F12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F12" w:rsidRPr="00B0229B" w:rsidTr="004F0156">
        <w:tc>
          <w:tcPr>
            <w:tcW w:w="817" w:type="dxa"/>
          </w:tcPr>
          <w:p w:rsidR="00CC7F12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528" w:type="dxa"/>
          </w:tcPr>
          <w:p w:rsidR="00CC7F12" w:rsidRPr="00B0229B" w:rsidRDefault="00CC7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Применение атласных лент в плетении</w:t>
            </w:r>
          </w:p>
        </w:tc>
        <w:tc>
          <w:tcPr>
            <w:tcW w:w="1560" w:type="dxa"/>
          </w:tcPr>
          <w:p w:rsidR="00CC7F12" w:rsidRPr="00B0229B" w:rsidRDefault="00CC7F12" w:rsidP="00CC7F12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CC7F12" w:rsidRPr="00B0229B" w:rsidRDefault="00CC7F12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F12" w:rsidRPr="00B0229B" w:rsidTr="004F0156">
        <w:tc>
          <w:tcPr>
            <w:tcW w:w="817" w:type="dxa"/>
          </w:tcPr>
          <w:p w:rsidR="00CC7F12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528" w:type="dxa"/>
          </w:tcPr>
          <w:p w:rsidR="00CC7F12" w:rsidRPr="00B0229B" w:rsidRDefault="00CC7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Применение атласных лент в плетении</w:t>
            </w:r>
          </w:p>
        </w:tc>
        <w:tc>
          <w:tcPr>
            <w:tcW w:w="1560" w:type="dxa"/>
          </w:tcPr>
          <w:p w:rsidR="00CC7F12" w:rsidRPr="00B0229B" w:rsidRDefault="00CC7F12" w:rsidP="00CC7F12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CC7F12" w:rsidRPr="00B0229B" w:rsidRDefault="00CC7F12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0830" w:rsidRPr="00B0229B" w:rsidTr="0078059A">
        <w:tc>
          <w:tcPr>
            <w:tcW w:w="9571" w:type="dxa"/>
            <w:gridSpan w:val="4"/>
          </w:tcPr>
          <w:p w:rsidR="007D0830" w:rsidRPr="00B0229B" w:rsidRDefault="007D083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Моделирование причесок</w:t>
            </w: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часов</w:t>
            </w:r>
          </w:p>
        </w:tc>
      </w:tr>
      <w:tr w:rsidR="004F0156" w:rsidRPr="00B0229B" w:rsidTr="004F0156">
        <w:tc>
          <w:tcPr>
            <w:tcW w:w="817" w:type="dxa"/>
          </w:tcPr>
          <w:p w:rsidR="004F0156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528" w:type="dxa"/>
          </w:tcPr>
          <w:p w:rsidR="004F0156" w:rsidRPr="00B0229B" w:rsidRDefault="00CC7F12" w:rsidP="00CC7F1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моделирования причесок</w:t>
            </w:r>
          </w:p>
        </w:tc>
        <w:tc>
          <w:tcPr>
            <w:tcW w:w="1560" w:type="dxa"/>
          </w:tcPr>
          <w:p w:rsidR="004F0156" w:rsidRPr="00B0229B" w:rsidRDefault="00CC7F12" w:rsidP="00CC7F1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4F0156" w:rsidRPr="00B0229B" w:rsidRDefault="004F015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F12" w:rsidRPr="00B0229B" w:rsidTr="004F0156">
        <w:tc>
          <w:tcPr>
            <w:tcW w:w="817" w:type="dxa"/>
          </w:tcPr>
          <w:p w:rsidR="00CC7F12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528" w:type="dxa"/>
          </w:tcPr>
          <w:p w:rsidR="00CC7F12" w:rsidRPr="00B0229B" w:rsidRDefault="00CC7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моделирования причесок</w:t>
            </w:r>
          </w:p>
        </w:tc>
        <w:tc>
          <w:tcPr>
            <w:tcW w:w="1560" w:type="dxa"/>
          </w:tcPr>
          <w:p w:rsidR="00CC7F12" w:rsidRPr="00B0229B" w:rsidRDefault="00CC7F12" w:rsidP="00CC7F1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CC7F12" w:rsidRPr="00B0229B" w:rsidRDefault="00CC7F12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F12" w:rsidRPr="00B0229B" w:rsidTr="004F0156">
        <w:tc>
          <w:tcPr>
            <w:tcW w:w="817" w:type="dxa"/>
          </w:tcPr>
          <w:p w:rsidR="00CC7F12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528" w:type="dxa"/>
          </w:tcPr>
          <w:p w:rsidR="00CC7F12" w:rsidRPr="00B0229B" w:rsidRDefault="00CC7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моделирования причесок</w:t>
            </w:r>
          </w:p>
        </w:tc>
        <w:tc>
          <w:tcPr>
            <w:tcW w:w="1560" w:type="dxa"/>
          </w:tcPr>
          <w:p w:rsidR="00CC7F12" w:rsidRPr="00B0229B" w:rsidRDefault="00CC7F12" w:rsidP="00CC7F1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CC7F12" w:rsidRPr="00B0229B" w:rsidRDefault="00CC7F12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F12" w:rsidRPr="00B0229B" w:rsidTr="004F0156">
        <w:tc>
          <w:tcPr>
            <w:tcW w:w="817" w:type="dxa"/>
          </w:tcPr>
          <w:p w:rsidR="00CC7F12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528" w:type="dxa"/>
          </w:tcPr>
          <w:p w:rsidR="00CC7F12" w:rsidRPr="00B0229B" w:rsidRDefault="00CC7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причесок и требования к ним</w:t>
            </w:r>
          </w:p>
        </w:tc>
        <w:tc>
          <w:tcPr>
            <w:tcW w:w="1560" w:type="dxa"/>
          </w:tcPr>
          <w:p w:rsidR="00CC7F12" w:rsidRPr="00B0229B" w:rsidRDefault="00CC7F12" w:rsidP="00CC7F1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CC7F12" w:rsidRPr="00B0229B" w:rsidRDefault="00CC7F12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F12" w:rsidRPr="00B0229B" w:rsidTr="004F0156">
        <w:tc>
          <w:tcPr>
            <w:tcW w:w="817" w:type="dxa"/>
          </w:tcPr>
          <w:p w:rsidR="00CC7F12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528" w:type="dxa"/>
          </w:tcPr>
          <w:p w:rsidR="00CC7F12" w:rsidRPr="00B0229B" w:rsidRDefault="00CC7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причесок и требования к ним</w:t>
            </w:r>
          </w:p>
        </w:tc>
        <w:tc>
          <w:tcPr>
            <w:tcW w:w="1560" w:type="dxa"/>
          </w:tcPr>
          <w:p w:rsidR="00CC7F12" w:rsidRPr="00B0229B" w:rsidRDefault="00CC7F12" w:rsidP="00CC7F1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CC7F12" w:rsidRPr="00B0229B" w:rsidRDefault="00CC7F12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7F12" w:rsidRPr="00B0229B" w:rsidTr="004F0156">
        <w:tc>
          <w:tcPr>
            <w:tcW w:w="817" w:type="dxa"/>
          </w:tcPr>
          <w:p w:rsidR="00CC7F12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28" w:type="dxa"/>
          </w:tcPr>
          <w:p w:rsidR="00CC7F12" w:rsidRPr="00B0229B" w:rsidRDefault="00CC7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причесок и требования к ним</w:t>
            </w:r>
          </w:p>
        </w:tc>
        <w:tc>
          <w:tcPr>
            <w:tcW w:w="1560" w:type="dxa"/>
          </w:tcPr>
          <w:p w:rsidR="00CC7F12" w:rsidRPr="00B0229B" w:rsidRDefault="00CC7F12" w:rsidP="00CC7F12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CC7F12" w:rsidRPr="00B0229B" w:rsidRDefault="00CC7F12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0156" w:rsidRPr="00B0229B" w:rsidTr="004F0156">
        <w:tc>
          <w:tcPr>
            <w:tcW w:w="817" w:type="dxa"/>
          </w:tcPr>
          <w:p w:rsidR="004F0156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28" w:type="dxa"/>
          </w:tcPr>
          <w:p w:rsidR="004F0156" w:rsidRPr="00B0229B" w:rsidRDefault="004F0156" w:rsidP="007D083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Принципы моделирования </w:t>
            </w:r>
            <w:r w:rsidR="007D0830"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причесок</w:t>
            </w:r>
          </w:p>
        </w:tc>
        <w:tc>
          <w:tcPr>
            <w:tcW w:w="1560" w:type="dxa"/>
          </w:tcPr>
          <w:p w:rsidR="004F0156" w:rsidRPr="00B0229B" w:rsidRDefault="007D0830" w:rsidP="007D083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4F0156" w:rsidRPr="00B0229B" w:rsidRDefault="004F015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0830" w:rsidRPr="00B0229B" w:rsidTr="004F0156">
        <w:tc>
          <w:tcPr>
            <w:tcW w:w="817" w:type="dxa"/>
          </w:tcPr>
          <w:p w:rsidR="007D0830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528" w:type="dxa"/>
          </w:tcPr>
          <w:p w:rsidR="007D0830" w:rsidRPr="00B0229B" w:rsidRDefault="007D0830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Принципы моделирования причесок</w:t>
            </w:r>
          </w:p>
        </w:tc>
        <w:tc>
          <w:tcPr>
            <w:tcW w:w="1560" w:type="dxa"/>
          </w:tcPr>
          <w:p w:rsidR="007D0830" w:rsidRPr="00B0229B" w:rsidRDefault="007D0830" w:rsidP="007D083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D0830" w:rsidRPr="00B0229B" w:rsidRDefault="007D083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0830" w:rsidRPr="00B0229B" w:rsidTr="004F0156">
        <w:tc>
          <w:tcPr>
            <w:tcW w:w="817" w:type="dxa"/>
          </w:tcPr>
          <w:p w:rsidR="007D0830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5528" w:type="dxa"/>
          </w:tcPr>
          <w:p w:rsidR="007D0830" w:rsidRPr="00B0229B" w:rsidRDefault="007D0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различных элементов причесок</w:t>
            </w:r>
          </w:p>
        </w:tc>
        <w:tc>
          <w:tcPr>
            <w:tcW w:w="1560" w:type="dxa"/>
          </w:tcPr>
          <w:p w:rsidR="007D0830" w:rsidRPr="00B0229B" w:rsidRDefault="007D0830" w:rsidP="007D083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D0830" w:rsidRPr="00B0229B" w:rsidRDefault="007D083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0830" w:rsidRPr="00B0229B" w:rsidTr="004F0156">
        <w:tc>
          <w:tcPr>
            <w:tcW w:w="817" w:type="dxa"/>
          </w:tcPr>
          <w:p w:rsidR="007D0830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528" w:type="dxa"/>
          </w:tcPr>
          <w:p w:rsidR="007D0830" w:rsidRPr="00B0229B" w:rsidRDefault="007D0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различных элементов причесок</w:t>
            </w:r>
          </w:p>
        </w:tc>
        <w:tc>
          <w:tcPr>
            <w:tcW w:w="1560" w:type="dxa"/>
          </w:tcPr>
          <w:p w:rsidR="007D0830" w:rsidRPr="00B0229B" w:rsidRDefault="007D0830" w:rsidP="007D083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D0830" w:rsidRPr="00B0229B" w:rsidRDefault="007D083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0830" w:rsidRPr="00B0229B" w:rsidTr="004F0156">
        <w:tc>
          <w:tcPr>
            <w:tcW w:w="817" w:type="dxa"/>
          </w:tcPr>
          <w:p w:rsidR="007D0830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528" w:type="dxa"/>
          </w:tcPr>
          <w:p w:rsidR="007D0830" w:rsidRPr="00B0229B" w:rsidRDefault="007D0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различных элементов причесок</w:t>
            </w:r>
          </w:p>
        </w:tc>
        <w:tc>
          <w:tcPr>
            <w:tcW w:w="1560" w:type="dxa"/>
          </w:tcPr>
          <w:p w:rsidR="007D0830" w:rsidRPr="00B0229B" w:rsidRDefault="007D0830" w:rsidP="007D083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D0830" w:rsidRPr="00B0229B" w:rsidRDefault="007D083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0830" w:rsidRPr="00B0229B" w:rsidTr="004F0156">
        <w:tc>
          <w:tcPr>
            <w:tcW w:w="817" w:type="dxa"/>
          </w:tcPr>
          <w:p w:rsidR="007D0830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528" w:type="dxa"/>
          </w:tcPr>
          <w:p w:rsidR="007D0830" w:rsidRPr="00B0229B" w:rsidRDefault="007D0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различных элементов причесок</w:t>
            </w:r>
          </w:p>
        </w:tc>
        <w:tc>
          <w:tcPr>
            <w:tcW w:w="1560" w:type="dxa"/>
          </w:tcPr>
          <w:p w:rsidR="007D0830" w:rsidRPr="00B0229B" w:rsidRDefault="007D0830" w:rsidP="007D083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D0830" w:rsidRPr="00B0229B" w:rsidRDefault="007D083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0830" w:rsidRPr="00B0229B" w:rsidTr="004F0156">
        <w:tc>
          <w:tcPr>
            <w:tcW w:w="817" w:type="dxa"/>
          </w:tcPr>
          <w:p w:rsidR="007D0830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528" w:type="dxa"/>
          </w:tcPr>
          <w:p w:rsidR="007D0830" w:rsidRPr="00B0229B" w:rsidRDefault="007D0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различных элементов причесок</w:t>
            </w:r>
          </w:p>
        </w:tc>
        <w:tc>
          <w:tcPr>
            <w:tcW w:w="1560" w:type="dxa"/>
          </w:tcPr>
          <w:p w:rsidR="007D0830" w:rsidRPr="00B0229B" w:rsidRDefault="007D0830" w:rsidP="007D083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D0830" w:rsidRPr="00B0229B" w:rsidRDefault="007D083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0830" w:rsidRPr="00B0229B" w:rsidTr="004F0156">
        <w:tc>
          <w:tcPr>
            <w:tcW w:w="817" w:type="dxa"/>
          </w:tcPr>
          <w:p w:rsidR="007D0830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528" w:type="dxa"/>
          </w:tcPr>
          <w:p w:rsidR="007D0830" w:rsidRPr="00B0229B" w:rsidRDefault="007D0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различных элементов причесок</w:t>
            </w:r>
          </w:p>
        </w:tc>
        <w:tc>
          <w:tcPr>
            <w:tcW w:w="1560" w:type="dxa"/>
          </w:tcPr>
          <w:p w:rsidR="007D0830" w:rsidRPr="00B0229B" w:rsidRDefault="007D0830" w:rsidP="007D083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D0830" w:rsidRPr="00B0229B" w:rsidRDefault="007D083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059A" w:rsidRPr="00B0229B" w:rsidTr="0078059A">
        <w:tc>
          <w:tcPr>
            <w:tcW w:w="9571" w:type="dxa"/>
            <w:gridSpan w:val="4"/>
          </w:tcPr>
          <w:p w:rsidR="0078059A" w:rsidRPr="00B0229B" w:rsidRDefault="0078059A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Разработка и защита творческого проекта – 19 часов</w:t>
            </w:r>
          </w:p>
        </w:tc>
      </w:tr>
      <w:tr w:rsidR="004F0156" w:rsidRPr="00B0229B" w:rsidTr="004F0156">
        <w:tc>
          <w:tcPr>
            <w:tcW w:w="817" w:type="dxa"/>
          </w:tcPr>
          <w:p w:rsidR="004F0156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528" w:type="dxa"/>
          </w:tcPr>
          <w:p w:rsidR="004F0156" w:rsidRPr="00B0229B" w:rsidRDefault="007D0830" w:rsidP="007D083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понятия «проект»</w:t>
            </w:r>
          </w:p>
        </w:tc>
        <w:tc>
          <w:tcPr>
            <w:tcW w:w="1560" w:type="dxa"/>
          </w:tcPr>
          <w:p w:rsidR="004F0156" w:rsidRPr="00B0229B" w:rsidRDefault="007D0830" w:rsidP="007D0830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4F0156" w:rsidRPr="00B0229B" w:rsidRDefault="004F015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0830" w:rsidRPr="00B0229B" w:rsidTr="004F0156">
        <w:tc>
          <w:tcPr>
            <w:tcW w:w="817" w:type="dxa"/>
          </w:tcPr>
          <w:p w:rsidR="007D0830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528" w:type="dxa"/>
          </w:tcPr>
          <w:p w:rsidR="007D0830" w:rsidRPr="00B0229B" w:rsidRDefault="007D0830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понятия «проект»</w:t>
            </w:r>
          </w:p>
        </w:tc>
        <w:tc>
          <w:tcPr>
            <w:tcW w:w="1560" w:type="dxa"/>
          </w:tcPr>
          <w:p w:rsidR="007D0830" w:rsidRPr="00B0229B" w:rsidRDefault="007D0830" w:rsidP="007D0830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D0830" w:rsidRPr="00B0229B" w:rsidRDefault="007D083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0830" w:rsidRPr="00B0229B" w:rsidTr="004F0156">
        <w:tc>
          <w:tcPr>
            <w:tcW w:w="817" w:type="dxa"/>
          </w:tcPr>
          <w:p w:rsidR="007D0830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528" w:type="dxa"/>
          </w:tcPr>
          <w:p w:rsidR="007D0830" w:rsidRPr="00B0229B" w:rsidRDefault="007D0830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понятия «творческий проект»</w:t>
            </w:r>
          </w:p>
        </w:tc>
        <w:tc>
          <w:tcPr>
            <w:tcW w:w="1560" w:type="dxa"/>
          </w:tcPr>
          <w:p w:rsidR="007D0830" w:rsidRPr="00B0229B" w:rsidRDefault="007D0830" w:rsidP="007D0830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D0830" w:rsidRPr="00B0229B" w:rsidRDefault="007D083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0830" w:rsidRPr="00B0229B" w:rsidTr="004F0156">
        <w:tc>
          <w:tcPr>
            <w:tcW w:w="817" w:type="dxa"/>
          </w:tcPr>
          <w:p w:rsidR="007D0830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528" w:type="dxa"/>
          </w:tcPr>
          <w:p w:rsidR="007D0830" w:rsidRPr="00B0229B" w:rsidRDefault="007D0830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понятия «творческий проект»</w:t>
            </w:r>
          </w:p>
        </w:tc>
        <w:tc>
          <w:tcPr>
            <w:tcW w:w="1560" w:type="dxa"/>
          </w:tcPr>
          <w:p w:rsidR="007D0830" w:rsidRPr="00B0229B" w:rsidRDefault="007D0830" w:rsidP="007D0830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D0830" w:rsidRPr="00B0229B" w:rsidRDefault="007D0830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F0156" w:rsidRPr="00B0229B" w:rsidTr="004F0156">
        <w:tc>
          <w:tcPr>
            <w:tcW w:w="817" w:type="dxa"/>
          </w:tcPr>
          <w:p w:rsidR="004F0156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528" w:type="dxa"/>
          </w:tcPr>
          <w:p w:rsidR="004F0156" w:rsidRPr="00B0229B" w:rsidRDefault="0078059A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0156"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творческого проекта</w:t>
            </w:r>
          </w:p>
        </w:tc>
        <w:tc>
          <w:tcPr>
            <w:tcW w:w="1560" w:type="dxa"/>
          </w:tcPr>
          <w:p w:rsidR="004F0156" w:rsidRPr="00B0229B" w:rsidRDefault="0078059A" w:rsidP="0078059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4F0156" w:rsidRPr="00B0229B" w:rsidRDefault="004F0156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059A" w:rsidRPr="00B0229B" w:rsidTr="004F0156">
        <w:tc>
          <w:tcPr>
            <w:tcW w:w="817" w:type="dxa"/>
          </w:tcPr>
          <w:p w:rsidR="0078059A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528" w:type="dxa"/>
          </w:tcPr>
          <w:p w:rsidR="0078059A" w:rsidRPr="00B0229B" w:rsidRDefault="0078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защита творческого проекта</w:t>
            </w:r>
          </w:p>
        </w:tc>
        <w:tc>
          <w:tcPr>
            <w:tcW w:w="1560" w:type="dxa"/>
          </w:tcPr>
          <w:p w:rsidR="0078059A" w:rsidRPr="00B0229B" w:rsidRDefault="0078059A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8059A" w:rsidRPr="00B0229B" w:rsidRDefault="0078059A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059A" w:rsidRPr="00B0229B" w:rsidTr="004F0156">
        <w:tc>
          <w:tcPr>
            <w:tcW w:w="817" w:type="dxa"/>
          </w:tcPr>
          <w:p w:rsidR="0078059A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528" w:type="dxa"/>
          </w:tcPr>
          <w:p w:rsidR="0078059A" w:rsidRPr="00B0229B" w:rsidRDefault="0078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защита творческого проекта</w:t>
            </w:r>
          </w:p>
        </w:tc>
        <w:tc>
          <w:tcPr>
            <w:tcW w:w="1560" w:type="dxa"/>
          </w:tcPr>
          <w:p w:rsidR="0078059A" w:rsidRPr="00B0229B" w:rsidRDefault="0078059A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8059A" w:rsidRPr="00B0229B" w:rsidRDefault="0078059A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059A" w:rsidRPr="00B0229B" w:rsidTr="004F0156">
        <w:tc>
          <w:tcPr>
            <w:tcW w:w="817" w:type="dxa"/>
          </w:tcPr>
          <w:p w:rsidR="0078059A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528" w:type="dxa"/>
          </w:tcPr>
          <w:p w:rsidR="0078059A" w:rsidRPr="00B0229B" w:rsidRDefault="0078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защита творческого проекта</w:t>
            </w:r>
          </w:p>
        </w:tc>
        <w:tc>
          <w:tcPr>
            <w:tcW w:w="1560" w:type="dxa"/>
          </w:tcPr>
          <w:p w:rsidR="0078059A" w:rsidRPr="00B0229B" w:rsidRDefault="0078059A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8059A" w:rsidRPr="00B0229B" w:rsidRDefault="0078059A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059A" w:rsidRPr="00B0229B" w:rsidTr="004F0156">
        <w:tc>
          <w:tcPr>
            <w:tcW w:w="817" w:type="dxa"/>
          </w:tcPr>
          <w:p w:rsidR="0078059A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528" w:type="dxa"/>
          </w:tcPr>
          <w:p w:rsidR="0078059A" w:rsidRPr="00B0229B" w:rsidRDefault="0078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защита творческого проекта</w:t>
            </w:r>
          </w:p>
        </w:tc>
        <w:tc>
          <w:tcPr>
            <w:tcW w:w="1560" w:type="dxa"/>
          </w:tcPr>
          <w:p w:rsidR="0078059A" w:rsidRPr="00B0229B" w:rsidRDefault="0078059A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8059A" w:rsidRPr="00B0229B" w:rsidRDefault="0078059A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059A" w:rsidRPr="00B0229B" w:rsidTr="004F0156">
        <w:tc>
          <w:tcPr>
            <w:tcW w:w="817" w:type="dxa"/>
          </w:tcPr>
          <w:p w:rsidR="0078059A" w:rsidRPr="00B0229B" w:rsidRDefault="0078059A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B0229B"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:rsidR="0078059A" w:rsidRPr="00B0229B" w:rsidRDefault="0078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защита творческого проекта</w:t>
            </w:r>
          </w:p>
        </w:tc>
        <w:tc>
          <w:tcPr>
            <w:tcW w:w="1560" w:type="dxa"/>
          </w:tcPr>
          <w:p w:rsidR="0078059A" w:rsidRPr="00B0229B" w:rsidRDefault="0078059A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8059A" w:rsidRPr="00B0229B" w:rsidRDefault="0078059A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059A" w:rsidRPr="00B0229B" w:rsidTr="004F0156">
        <w:tc>
          <w:tcPr>
            <w:tcW w:w="817" w:type="dxa"/>
          </w:tcPr>
          <w:p w:rsidR="0078059A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528" w:type="dxa"/>
          </w:tcPr>
          <w:p w:rsidR="0078059A" w:rsidRPr="00B0229B" w:rsidRDefault="0078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защита творческого проекта</w:t>
            </w:r>
          </w:p>
        </w:tc>
        <w:tc>
          <w:tcPr>
            <w:tcW w:w="1560" w:type="dxa"/>
          </w:tcPr>
          <w:p w:rsidR="0078059A" w:rsidRPr="00B0229B" w:rsidRDefault="0078059A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8059A" w:rsidRPr="00B0229B" w:rsidRDefault="0078059A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059A" w:rsidRPr="00B0229B" w:rsidTr="004F0156">
        <w:tc>
          <w:tcPr>
            <w:tcW w:w="817" w:type="dxa"/>
          </w:tcPr>
          <w:p w:rsidR="0078059A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528" w:type="dxa"/>
          </w:tcPr>
          <w:p w:rsidR="0078059A" w:rsidRPr="00B0229B" w:rsidRDefault="0078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защита творческого проекта</w:t>
            </w:r>
          </w:p>
        </w:tc>
        <w:tc>
          <w:tcPr>
            <w:tcW w:w="1560" w:type="dxa"/>
          </w:tcPr>
          <w:p w:rsidR="0078059A" w:rsidRPr="00B0229B" w:rsidRDefault="0078059A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8059A" w:rsidRPr="00B0229B" w:rsidRDefault="0078059A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059A" w:rsidRPr="00B0229B" w:rsidTr="004F0156">
        <w:tc>
          <w:tcPr>
            <w:tcW w:w="817" w:type="dxa"/>
          </w:tcPr>
          <w:p w:rsidR="0078059A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28" w:type="dxa"/>
          </w:tcPr>
          <w:p w:rsidR="0078059A" w:rsidRPr="00B0229B" w:rsidRDefault="0078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защита творческого проекта</w:t>
            </w:r>
          </w:p>
        </w:tc>
        <w:tc>
          <w:tcPr>
            <w:tcW w:w="1560" w:type="dxa"/>
          </w:tcPr>
          <w:p w:rsidR="0078059A" w:rsidRPr="00B0229B" w:rsidRDefault="0078059A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8059A" w:rsidRPr="00B0229B" w:rsidRDefault="0078059A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059A" w:rsidRPr="00B0229B" w:rsidTr="004F0156">
        <w:tc>
          <w:tcPr>
            <w:tcW w:w="817" w:type="dxa"/>
          </w:tcPr>
          <w:p w:rsidR="0078059A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528" w:type="dxa"/>
          </w:tcPr>
          <w:p w:rsidR="0078059A" w:rsidRPr="00B0229B" w:rsidRDefault="0078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защита творческого проекта</w:t>
            </w:r>
          </w:p>
        </w:tc>
        <w:tc>
          <w:tcPr>
            <w:tcW w:w="1560" w:type="dxa"/>
          </w:tcPr>
          <w:p w:rsidR="0078059A" w:rsidRPr="00B0229B" w:rsidRDefault="0078059A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8059A" w:rsidRPr="00B0229B" w:rsidRDefault="0078059A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059A" w:rsidRPr="00B0229B" w:rsidTr="004F0156">
        <w:tc>
          <w:tcPr>
            <w:tcW w:w="817" w:type="dxa"/>
          </w:tcPr>
          <w:p w:rsidR="0078059A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528" w:type="dxa"/>
          </w:tcPr>
          <w:p w:rsidR="0078059A" w:rsidRPr="00B0229B" w:rsidRDefault="0078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защита творческого проекта</w:t>
            </w:r>
          </w:p>
        </w:tc>
        <w:tc>
          <w:tcPr>
            <w:tcW w:w="1560" w:type="dxa"/>
          </w:tcPr>
          <w:p w:rsidR="0078059A" w:rsidRPr="00B0229B" w:rsidRDefault="0078059A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8059A" w:rsidRPr="00B0229B" w:rsidRDefault="0078059A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059A" w:rsidRPr="00B0229B" w:rsidTr="004F0156">
        <w:tc>
          <w:tcPr>
            <w:tcW w:w="817" w:type="dxa"/>
          </w:tcPr>
          <w:p w:rsidR="0078059A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528" w:type="dxa"/>
          </w:tcPr>
          <w:p w:rsidR="0078059A" w:rsidRPr="00B0229B" w:rsidRDefault="0078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защита творческого проекта</w:t>
            </w:r>
          </w:p>
        </w:tc>
        <w:tc>
          <w:tcPr>
            <w:tcW w:w="1560" w:type="dxa"/>
          </w:tcPr>
          <w:p w:rsidR="0078059A" w:rsidRPr="00B0229B" w:rsidRDefault="0078059A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8059A" w:rsidRPr="00B0229B" w:rsidRDefault="0078059A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059A" w:rsidRPr="00B0229B" w:rsidTr="004F0156">
        <w:tc>
          <w:tcPr>
            <w:tcW w:w="817" w:type="dxa"/>
          </w:tcPr>
          <w:p w:rsidR="0078059A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528" w:type="dxa"/>
          </w:tcPr>
          <w:p w:rsidR="0078059A" w:rsidRPr="00B0229B" w:rsidRDefault="0078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защита творческого проекта</w:t>
            </w:r>
          </w:p>
        </w:tc>
        <w:tc>
          <w:tcPr>
            <w:tcW w:w="1560" w:type="dxa"/>
          </w:tcPr>
          <w:p w:rsidR="0078059A" w:rsidRPr="00B0229B" w:rsidRDefault="0078059A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8059A" w:rsidRPr="00B0229B" w:rsidRDefault="0078059A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059A" w:rsidRPr="00B0229B" w:rsidTr="004F0156">
        <w:tc>
          <w:tcPr>
            <w:tcW w:w="817" w:type="dxa"/>
          </w:tcPr>
          <w:p w:rsidR="0078059A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528" w:type="dxa"/>
          </w:tcPr>
          <w:p w:rsidR="0078059A" w:rsidRPr="00B0229B" w:rsidRDefault="0078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защита творческого проекта</w:t>
            </w:r>
          </w:p>
        </w:tc>
        <w:tc>
          <w:tcPr>
            <w:tcW w:w="1560" w:type="dxa"/>
          </w:tcPr>
          <w:p w:rsidR="0078059A" w:rsidRPr="00B0229B" w:rsidRDefault="0078059A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8059A" w:rsidRPr="00B0229B" w:rsidRDefault="0078059A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059A" w:rsidRPr="00B0229B" w:rsidTr="004F0156">
        <w:tc>
          <w:tcPr>
            <w:tcW w:w="817" w:type="dxa"/>
          </w:tcPr>
          <w:p w:rsidR="0078059A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528" w:type="dxa"/>
          </w:tcPr>
          <w:p w:rsidR="0078059A" w:rsidRPr="00B0229B" w:rsidRDefault="0078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защита творческого проекта</w:t>
            </w:r>
          </w:p>
        </w:tc>
        <w:tc>
          <w:tcPr>
            <w:tcW w:w="1560" w:type="dxa"/>
          </w:tcPr>
          <w:p w:rsidR="0078059A" w:rsidRPr="00B0229B" w:rsidRDefault="0078059A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8059A" w:rsidRPr="00B0229B" w:rsidRDefault="0078059A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229B" w:rsidRPr="00B0229B" w:rsidTr="00E16086">
        <w:tc>
          <w:tcPr>
            <w:tcW w:w="9571" w:type="dxa"/>
            <w:gridSpan w:val="4"/>
          </w:tcPr>
          <w:p w:rsidR="00B0229B" w:rsidRPr="00B0229B" w:rsidRDefault="00B0229B" w:rsidP="00B0229B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Итоговое занятие - 2</w:t>
            </w:r>
          </w:p>
        </w:tc>
      </w:tr>
      <w:tr w:rsidR="0078059A" w:rsidRPr="00B0229B" w:rsidTr="004F0156">
        <w:tc>
          <w:tcPr>
            <w:tcW w:w="817" w:type="dxa"/>
          </w:tcPr>
          <w:p w:rsidR="0078059A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528" w:type="dxa"/>
          </w:tcPr>
          <w:p w:rsidR="0078059A" w:rsidRPr="00B0229B" w:rsidRDefault="0078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проекта.</w:t>
            </w:r>
          </w:p>
        </w:tc>
        <w:tc>
          <w:tcPr>
            <w:tcW w:w="1560" w:type="dxa"/>
          </w:tcPr>
          <w:p w:rsidR="0078059A" w:rsidRPr="00B0229B" w:rsidRDefault="0078059A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8059A" w:rsidRPr="00B0229B" w:rsidRDefault="0078059A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8059A" w:rsidRPr="00B0229B" w:rsidTr="004F0156">
        <w:tc>
          <w:tcPr>
            <w:tcW w:w="817" w:type="dxa"/>
          </w:tcPr>
          <w:p w:rsidR="0078059A" w:rsidRPr="00B0229B" w:rsidRDefault="00B0229B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528" w:type="dxa"/>
          </w:tcPr>
          <w:p w:rsidR="0078059A" w:rsidRPr="00B0229B" w:rsidRDefault="0078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проекта.</w:t>
            </w:r>
          </w:p>
        </w:tc>
        <w:tc>
          <w:tcPr>
            <w:tcW w:w="1560" w:type="dxa"/>
          </w:tcPr>
          <w:p w:rsidR="0078059A" w:rsidRPr="00B0229B" w:rsidRDefault="0078059A" w:rsidP="0078059A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22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6" w:type="dxa"/>
          </w:tcPr>
          <w:p w:rsidR="0078059A" w:rsidRPr="00B0229B" w:rsidRDefault="0078059A" w:rsidP="004F01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F0156" w:rsidRPr="00B0229B" w:rsidRDefault="004F0156" w:rsidP="004F0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20C" w:rsidRDefault="00DA720C" w:rsidP="00DA72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60890" w:rsidRDefault="00DA720C" w:rsidP="00DA72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72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ЛИТЕРАТУРЫ</w:t>
      </w:r>
    </w:p>
    <w:p w:rsidR="00DA720C" w:rsidRPr="00DA720C" w:rsidRDefault="00DA720C" w:rsidP="00DA72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_GoBack"/>
      <w:bookmarkEnd w:id="1"/>
    </w:p>
    <w:p w:rsidR="00E60890" w:rsidRPr="00DA720C" w:rsidRDefault="00DA720C" w:rsidP="00DA720C">
      <w:pPr>
        <w:pStyle w:val="a4"/>
        <w:numPr>
          <w:ilvl w:val="1"/>
          <w:numId w:val="2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Кулешова, О.Н. Технология   и   оборудование   парикмахерских   работ [Текст]: учебник для нач. проф. образования / О.Н. Кулешова. - М.: 2017.</w:t>
      </w:r>
    </w:p>
    <w:p w:rsidR="00DA720C" w:rsidRPr="00DA720C" w:rsidRDefault="00DA720C" w:rsidP="00DA720C">
      <w:pPr>
        <w:pStyle w:val="a4"/>
        <w:numPr>
          <w:ilvl w:val="1"/>
          <w:numId w:val="2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Лявданская, А.Я. Парикмахерское искусство [Статья]: сборник тезисов / А.Я. Лявданская. - М.: 2015.</w:t>
      </w:r>
    </w:p>
    <w:p w:rsidR="00DA720C" w:rsidRPr="00DA720C" w:rsidRDefault="00DA720C" w:rsidP="00DA720C">
      <w:pPr>
        <w:pStyle w:val="a4"/>
        <w:numPr>
          <w:ilvl w:val="1"/>
          <w:numId w:val="2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Панченко О.А. Элегантные прически. – СПб</w:t>
      </w:r>
      <w:proofErr w:type="gramStart"/>
      <w:r w:rsidRPr="00DA7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.: </w:t>
      </w:r>
      <w:proofErr w:type="spellStart"/>
      <w:proofErr w:type="gramEnd"/>
      <w:r w:rsidRPr="00DA7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Диля</w:t>
      </w:r>
      <w:proofErr w:type="spellEnd"/>
      <w:r w:rsidRPr="00DA7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2016. – 112с</w:t>
      </w:r>
    </w:p>
    <w:p w:rsidR="00DA720C" w:rsidRPr="00DA720C" w:rsidRDefault="00DA720C" w:rsidP="00DA720C">
      <w:pPr>
        <w:pStyle w:val="a4"/>
        <w:numPr>
          <w:ilvl w:val="1"/>
          <w:numId w:val="2"/>
        </w:numPr>
        <w:shd w:val="clear" w:color="auto" w:fill="FFFFFF"/>
        <w:spacing w:after="15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20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Чулкова О.И., Александрова, “Уроки домашнего парикмахера”, </w:t>
      </w:r>
      <w:proofErr w:type="spellStart"/>
      <w:r w:rsidRPr="00DA720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СанктПетербург</w:t>
      </w:r>
      <w:proofErr w:type="spellEnd"/>
      <w:r w:rsidRPr="00DA720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, 2016.</w:t>
      </w:r>
    </w:p>
    <w:p w:rsidR="0091745F" w:rsidRPr="00E60890" w:rsidRDefault="0091745F" w:rsidP="00E6089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1745F" w:rsidRPr="00E60890" w:rsidSect="004F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Segoe Print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55855"/>
    <w:multiLevelType w:val="multilevel"/>
    <w:tmpl w:val="F1BC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F10134"/>
    <w:multiLevelType w:val="multilevel"/>
    <w:tmpl w:val="C578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682BAA"/>
    <w:multiLevelType w:val="multilevel"/>
    <w:tmpl w:val="2A0A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  <w:sz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71"/>
    <w:rsid w:val="000B7877"/>
    <w:rsid w:val="001D4B24"/>
    <w:rsid w:val="002C3E14"/>
    <w:rsid w:val="00362D1D"/>
    <w:rsid w:val="003A7E00"/>
    <w:rsid w:val="003B600B"/>
    <w:rsid w:val="003F1B30"/>
    <w:rsid w:val="004061B4"/>
    <w:rsid w:val="00476A13"/>
    <w:rsid w:val="004F0156"/>
    <w:rsid w:val="005148E1"/>
    <w:rsid w:val="00583C86"/>
    <w:rsid w:val="00624073"/>
    <w:rsid w:val="006C5148"/>
    <w:rsid w:val="006F6B71"/>
    <w:rsid w:val="0078059A"/>
    <w:rsid w:val="007D0830"/>
    <w:rsid w:val="008C1284"/>
    <w:rsid w:val="0091745F"/>
    <w:rsid w:val="00A760C8"/>
    <w:rsid w:val="00B0229B"/>
    <w:rsid w:val="00C249A1"/>
    <w:rsid w:val="00CC7F12"/>
    <w:rsid w:val="00D816D3"/>
    <w:rsid w:val="00D94081"/>
    <w:rsid w:val="00D95628"/>
    <w:rsid w:val="00DA720C"/>
    <w:rsid w:val="00DC3729"/>
    <w:rsid w:val="00E60890"/>
    <w:rsid w:val="00EC24A0"/>
    <w:rsid w:val="00F227F6"/>
    <w:rsid w:val="00F4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2407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24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72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2407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24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7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8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UWS242</dc:creator>
  <cp:keywords/>
  <dc:description/>
  <cp:lastModifiedBy>UWS242</cp:lastModifiedBy>
  <cp:revision>8</cp:revision>
  <dcterms:created xsi:type="dcterms:W3CDTF">2025-05-12T01:51:00Z</dcterms:created>
  <dcterms:modified xsi:type="dcterms:W3CDTF">2025-05-28T23:27:00Z</dcterms:modified>
</cp:coreProperties>
</file>